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A7" w:rsidRDefault="001733A7">
      <w:r>
        <w:rPr>
          <w:b/>
        </w:rPr>
        <w:t>様式第</w:t>
      </w:r>
      <w:r>
        <w:rPr>
          <w:b/>
        </w:rPr>
        <w:t>21</w:t>
      </w:r>
      <w:r>
        <w:rPr>
          <w:b/>
        </w:rPr>
        <w:t>の２</w:t>
      </w:r>
      <w:r>
        <w:t>（第</w:t>
      </w:r>
      <w:r>
        <w:t>37</w:t>
      </w:r>
      <w:r>
        <w:t>条の２関係）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1733A7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jc w:val="center"/>
            </w:pPr>
            <w:r>
              <w:rPr>
                <w:color w:val="000000"/>
                <w:spacing w:val="22"/>
              </w:rPr>
              <w:t>高圧ガス販売事業承継届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snapToGrid w:val="0"/>
            </w:pPr>
          </w:p>
        </w:tc>
      </w:tr>
      <w:tr w:rsidR="001733A7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1733A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jc w:val="center"/>
            </w:pPr>
            <w:r>
              <w:rPr>
                <w:color w:val="000000"/>
                <w:spacing w:val="22"/>
              </w:rPr>
              <w:t>承継された販売業者の名</w:t>
            </w:r>
            <w:r>
              <w:rPr>
                <w:color w:val="000000"/>
                <w:spacing w:val="-2"/>
              </w:rPr>
              <w:t>称</w:t>
            </w:r>
          </w:p>
          <w:p w:rsidR="001733A7" w:rsidRDefault="001733A7">
            <w:pPr>
              <w:jc w:val="center"/>
            </w:pPr>
            <w:r>
              <w:rPr>
                <w:color w:val="000000"/>
              </w:rPr>
              <w:t>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snapToGrid w:val="0"/>
            </w:pPr>
          </w:p>
        </w:tc>
      </w:tr>
      <w:tr w:rsidR="001733A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jc w:val="center"/>
            </w:pPr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snapToGrid w:val="0"/>
            </w:pPr>
          </w:p>
        </w:tc>
      </w:tr>
      <w:tr w:rsidR="001733A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jc w:val="center"/>
            </w:pPr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1733A7" w:rsidRDefault="001733A7">
            <w:pPr>
              <w:jc w:val="center"/>
            </w:pPr>
            <w:r>
              <w:rPr>
                <w:color w:val="000000"/>
              </w:rPr>
              <w:t>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snapToGrid w:val="0"/>
            </w:pPr>
          </w:p>
        </w:tc>
      </w:tr>
      <w:tr w:rsidR="001733A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3A7" w:rsidRDefault="001733A7">
            <w:pPr>
              <w:snapToGrid w:val="0"/>
            </w:pPr>
          </w:p>
        </w:tc>
      </w:tr>
    </w:tbl>
    <w:p w:rsidR="001733A7" w:rsidRDefault="001733A7"/>
    <w:p w:rsidR="001733A7" w:rsidRDefault="001733A7"/>
    <w:p w:rsidR="001733A7" w:rsidRDefault="001733A7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1733A7" w:rsidRDefault="001733A7"/>
    <w:p w:rsidR="001733A7" w:rsidRDefault="001733A7"/>
    <w:p w:rsidR="001733A7" w:rsidRDefault="001733A7"/>
    <w:p w:rsidR="001733A7" w:rsidRDefault="001733A7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1733A7" w:rsidRDefault="001733A7"/>
    <w:p w:rsidR="001733A7" w:rsidRDefault="001733A7"/>
    <w:p w:rsidR="001733A7" w:rsidRDefault="001733A7"/>
    <w:p w:rsidR="001733A7" w:rsidRDefault="001733A7">
      <w:r>
        <w:rPr>
          <w:color w:val="000000"/>
        </w:rPr>
        <w:t xml:space="preserve">　　</w:t>
      </w:r>
      <w:r w:rsidR="0008467B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12449A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1733A7" w:rsidRDefault="001733A7"/>
    <w:p w:rsidR="001733A7" w:rsidRDefault="001733A7"/>
    <w:p w:rsidR="001733A7" w:rsidRDefault="001733A7"/>
    <w:p w:rsidR="001733A7" w:rsidRDefault="001733A7"/>
    <w:p w:rsidR="001733A7" w:rsidRDefault="001733A7"/>
    <w:p w:rsidR="001733A7" w:rsidRDefault="001733A7"/>
    <w:p w:rsidR="001733A7" w:rsidRDefault="001733A7"/>
    <w:p w:rsidR="001733A7" w:rsidRDefault="001733A7"/>
    <w:p w:rsidR="001733A7" w:rsidRDefault="001733A7"/>
    <w:p w:rsidR="001733A7" w:rsidRDefault="001733A7"/>
    <w:p w:rsidR="001733A7" w:rsidRDefault="001733A7">
      <w:r>
        <w:rPr>
          <w:color w:val="000000"/>
          <w:szCs w:val="24"/>
        </w:rPr>
        <w:t>備考　１　この用紙の大きさは、日本</w:t>
      </w:r>
      <w:r w:rsidR="00004393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1733A7" w:rsidRDefault="001733A7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1733A7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E20" w:rsidRDefault="002D4E20" w:rsidP="002D4E20">
      <w:r>
        <w:separator/>
      </w:r>
    </w:p>
  </w:endnote>
  <w:endnote w:type="continuationSeparator" w:id="0">
    <w:p w:rsidR="002D4E20" w:rsidRDefault="002D4E20" w:rsidP="002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E20" w:rsidRDefault="002D4E20" w:rsidP="002D4E20">
      <w:r>
        <w:separator/>
      </w:r>
    </w:p>
  </w:footnote>
  <w:footnote w:type="continuationSeparator" w:id="0">
    <w:p w:rsidR="002D4E20" w:rsidRDefault="002D4E20" w:rsidP="002D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67B"/>
    <w:rsid w:val="00004393"/>
    <w:rsid w:val="0008467B"/>
    <w:rsid w:val="0012449A"/>
    <w:rsid w:val="001733A7"/>
    <w:rsid w:val="002D4E20"/>
    <w:rsid w:val="0037062D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D9DC5A"/>
  <w15:chartTrackingRefBased/>
  <w15:docId w15:val="{0D074188-C164-430E-AA5E-CDF8A6C0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2017-03-30T22:58:00Z</cp:lastPrinted>
  <dcterms:created xsi:type="dcterms:W3CDTF">2021-02-05T03:41:00Z</dcterms:created>
  <dcterms:modified xsi:type="dcterms:W3CDTF">2021-02-08T00:57:00Z</dcterms:modified>
</cp:coreProperties>
</file>