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57E9E" w14:textId="77777777" w:rsidR="00DF51A6" w:rsidRPr="003D0379" w:rsidRDefault="00FB511C" w:rsidP="006F1F5A">
      <w:pPr>
        <w:wordWrap w:val="0"/>
        <w:rPr>
          <w:rFonts w:ascii="ＭＳ 明朝" w:eastAsia="ＭＳ 明朝" w:hAnsi="ＭＳ 明朝"/>
        </w:rPr>
      </w:pPr>
      <w:r w:rsidRPr="003D0379">
        <w:rPr>
          <w:rFonts w:ascii="ＭＳ 明朝" w:eastAsia="ＭＳ 明朝" w:hAnsi="ＭＳ 明朝" w:hint="eastAsia"/>
        </w:rPr>
        <w:t>様式第１号（第２条関係）</w:t>
      </w:r>
    </w:p>
    <w:p w14:paraId="04571725" w14:textId="77777777" w:rsidR="00DF51A6" w:rsidRPr="003D0379" w:rsidRDefault="00FB511C" w:rsidP="00DF51A6">
      <w:pPr>
        <w:jc w:val="center"/>
        <w:rPr>
          <w:rFonts w:ascii="ＭＳ 明朝" w:eastAsia="ＭＳ 明朝" w:hAnsi="ＭＳ 明朝"/>
          <w:szCs w:val="21"/>
        </w:rPr>
      </w:pPr>
      <w:bookmarkStart w:id="0" w:name="_Hlk57801281"/>
      <w:r w:rsidRPr="003D0379">
        <w:rPr>
          <w:rFonts w:ascii="ＭＳ 明朝" w:eastAsia="ＭＳ 明朝" w:hAnsi="ＭＳ 明朝" w:hint="eastAsia"/>
          <w:szCs w:val="21"/>
        </w:rPr>
        <w:t>クリーニング所開設届出書</w:t>
      </w:r>
    </w:p>
    <w:p w14:paraId="1C1F8C35" w14:textId="77777777" w:rsidR="00DF51A6" w:rsidRPr="003D0379" w:rsidRDefault="00FB511C" w:rsidP="00DF51A6">
      <w:pPr>
        <w:jc w:val="right"/>
        <w:rPr>
          <w:rFonts w:ascii="ＭＳ 明朝" w:eastAsia="ＭＳ 明朝" w:hAnsi="ＭＳ 明朝"/>
          <w:szCs w:val="21"/>
        </w:rPr>
      </w:pPr>
      <w:r w:rsidRPr="003D0379">
        <w:rPr>
          <w:rFonts w:ascii="ＭＳ 明朝" w:eastAsia="ＭＳ 明朝" w:hAnsi="ＭＳ 明朝" w:hint="eastAsia"/>
          <w:szCs w:val="21"/>
        </w:rPr>
        <w:t>年　　　月　　　日</w:t>
      </w:r>
    </w:p>
    <w:p w14:paraId="015295B7" w14:textId="77777777" w:rsidR="00DF51A6" w:rsidRPr="003D0379" w:rsidRDefault="00FB511C" w:rsidP="00DF51A6">
      <w:pPr>
        <w:rPr>
          <w:rFonts w:ascii="ＭＳ 明朝" w:eastAsia="ＭＳ 明朝" w:hAnsi="ＭＳ 明朝"/>
          <w:szCs w:val="21"/>
        </w:rPr>
      </w:pPr>
      <w:r w:rsidRPr="003D0379">
        <w:rPr>
          <w:rFonts w:ascii="ＭＳ 明朝" w:eastAsia="ＭＳ 明朝" w:hAnsi="ＭＳ 明朝" w:hint="eastAsia"/>
          <w:szCs w:val="21"/>
        </w:rPr>
        <w:t xml:space="preserve">　（宛先）松山市保健所長</w:t>
      </w:r>
    </w:p>
    <w:p w14:paraId="58463365" w14:textId="77777777" w:rsidR="00DF51A6" w:rsidRPr="003D0379" w:rsidRDefault="00FB511C" w:rsidP="00DF51A6">
      <w:pPr>
        <w:jc w:val="right"/>
        <w:rPr>
          <w:rFonts w:ascii="ＭＳ 明朝" w:eastAsia="ＭＳ 明朝" w:hAnsi="ＭＳ 明朝"/>
          <w:szCs w:val="21"/>
        </w:rPr>
      </w:pPr>
      <w:r w:rsidRPr="003D0379">
        <w:rPr>
          <w:rFonts w:ascii="ＭＳ 明朝" w:eastAsia="ＭＳ 明朝" w:hAnsi="ＭＳ 明朝" w:hint="eastAsia"/>
          <w:szCs w:val="21"/>
        </w:rPr>
        <w:t xml:space="preserve">営業者　</w:t>
      </w:r>
      <w:r w:rsidRPr="003D0379">
        <w:rPr>
          <w:rFonts w:ascii="ＭＳ 明朝" w:eastAsia="ＭＳ 明朝" w:hAnsi="ＭＳ 明朝" w:hint="eastAsia"/>
          <w:spacing w:val="105"/>
          <w:szCs w:val="21"/>
        </w:rPr>
        <w:t>住</w:t>
      </w:r>
      <w:r w:rsidRPr="003D0379">
        <w:rPr>
          <w:rFonts w:ascii="ＭＳ 明朝" w:eastAsia="ＭＳ 明朝" w:hAnsi="ＭＳ 明朝" w:hint="eastAsia"/>
          <w:szCs w:val="21"/>
        </w:rPr>
        <w:t>所（法人にあっては，主たる事務所の所在地）</w:t>
      </w:r>
    </w:p>
    <w:p w14:paraId="182E8016" w14:textId="77777777" w:rsidR="00DF51A6" w:rsidRPr="003D0379" w:rsidRDefault="00DF51A6" w:rsidP="00DF51A6">
      <w:pPr>
        <w:jc w:val="right"/>
        <w:rPr>
          <w:rFonts w:ascii="ＭＳ 明朝" w:eastAsia="ＭＳ 明朝" w:hAnsi="ＭＳ 明朝"/>
          <w:szCs w:val="21"/>
        </w:rPr>
      </w:pPr>
    </w:p>
    <w:p w14:paraId="4AF49B7E" w14:textId="77777777" w:rsidR="00DF51A6" w:rsidRPr="003D0379" w:rsidRDefault="00FB511C" w:rsidP="00DF51A6">
      <w:pPr>
        <w:jc w:val="right"/>
        <w:rPr>
          <w:rFonts w:ascii="ＭＳ 明朝" w:eastAsia="ＭＳ 明朝" w:hAnsi="ＭＳ 明朝"/>
          <w:szCs w:val="21"/>
        </w:rPr>
      </w:pPr>
      <w:r w:rsidRPr="003D0379">
        <w:rPr>
          <w:rFonts w:ascii="ＭＳ 明朝" w:eastAsia="ＭＳ 明朝" w:hAnsi="ＭＳ 明朝" w:hint="eastAsia"/>
          <w:spacing w:val="105"/>
          <w:szCs w:val="21"/>
        </w:rPr>
        <w:t>氏</w:t>
      </w:r>
      <w:r w:rsidRPr="003D0379">
        <w:rPr>
          <w:rFonts w:ascii="ＭＳ 明朝" w:eastAsia="ＭＳ 明朝" w:hAnsi="ＭＳ 明朝" w:hint="eastAsia"/>
          <w:szCs w:val="21"/>
        </w:rPr>
        <w:t>名（法人にあっては，名称及び代表者の氏名）</w:t>
      </w:r>
    </w:p>
    <w:p w14:paraId="24FDFFE6" w14:textId="77777777" w:rsidR="00DF51A6" w:rsidRPr="003D0379" w:rsidRDefault="00DF51A6" w:rsidP="00DF51A6">
      <w:pPr>
        <w:jc w:val="right"/>
        <w:rPr>
          <w:rFonts w:ascii="ＭＳ 明朝" w:eastAsia="ＭＳ 明朝" w:hAnsi="ＭＳ 明朝"/>
          <w:szCs w:val="21"/>
        </w:rPr>
      </w:pPr>
    </w:p>
    <w:p w14:paraId="3F4EED33" w14:textId="77777777" w:rsidR="00DF51A6" w:rsidRPr="003D0379" w:rsidRDefault="00FB511C" w:rsidP="00DF51A6">
      <w:pPr>
        <w:jc w:val="right"/>
        <w:rPr>
          <w:rFonts w:ascii="ＭＳ 明朝" w:eastAsia="ＭＳ 明朝" w:hAnsi="ＭＳ 明朝"/>
          <w:szCs w:val="21"/>
        </w:rPr>
      </w:pPr>
      <w:r w:rsidRPr="003D0379">
        <w:rPr>
          <w:rFonts w:ascii="ＭＳ 明朝" w:eastAsia="ＭＳ 明朝" w:hAnsi="ＭＳ 明朝" w:hint="eastAsia"/>
          <w:szCs w:val="21"/>
        </w:rPr>
        <w:t>年　　月　　日生（本籍：　　　）</w:t>
      </w:r>
    </w:p>
    <w:p w14:paraId="51EEA4C7" w14:textId="77777777" w:rsidR="00E350BB" w:rsidRPr="00B36655" w:rsidRDefault="00FB511C" w:rsidP="00150649">
      <w:pPr>
        <w:wordWrap w:val="0"/>
        <w:jc w:val="right"/>
        <w:rPr>
          <w:rFonts w:ascii="ＭＳ 明朝" w:eastAsia="ＭＳ 明朝" w:hAnsi="ＭＳ 明朝"/>
          <w:szCs w:val="21"/>
        </w:rPr>
      </w:pPr>
      <w:bookmarkStart w:id="1" w:name="_Hlk151497287"/>
      <w:r w:rsidRPr="00B36655">
        <w:rPr>
          <w:rFonts w:ascii="ＭＳ 明朝" w:eastAsia="ＭＳ 明朝" w:hAnsi="ＭＳ 明朝" w:hint="eastAsia"/>
          <w:szCs w:val="21"/>
        </w:rPr>
        <w:t xml:space="preserve">電話番号　　　　　　　　　　　　　　　　　　</w:t>
      </w:r>
    </w:p>
    <w:bookmarkEnd w:id="1"/>
    <w:p w14:paraId="4B344BAC" w14:textId="77777777" w:rsidR="00DF51A6" w:rsidRPr="003D0379" w:rsidRDefault="00FB511C" w:rsidP="00DF51A6">
      <w:pPr>
        <w:rPr>
          <w:rFonts w:ascii="ＭＳ 明朝" w:eastAsia="ＭＳ 明朝" w:hAnsi="ＭＳ 明朝"/>
          <w:szCs w:val="21"/>
        </w:rPr>
      </w:pPr>
      <w:r w:rsidRPr="003D0379">
        <w:rPr>
          <w:rFonts w:ascii="ＭＳ 明朝" w:eastAsia="ＭＳ 明朝" w:hAnsi="ＭＳ 明朝" w:hint="eastAsia"/>
          <w:szCs w:val="21"/>
        </w:rPr>
        <w:t xml:space="preserve">　クリーニング所を開設するので，クリーニング業法第５条第１項の規定により，次のとおり届け出ます。</w:t>
      </w:r>
    </w:p>
    <w:tbl>
      <w:tblPr>
        <w:tblW w:w="905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93"/>
        <w:gridCol w:w="1496"/>
        <w:gridCol w:w="5461"/>
      </w:tblGrid>
      <w:tr w:rsidR="00150649" w:rsidRPr="003D0379" w14:paraId="4DCBE748" w14:textId="77777777" w:rsidTr="006E254C">
        <w:trPr>
          <w:cantSplit/>
          <w:trHeight w:hRule="exact" w:val="448"/>
        </w:trPr>
        <w:tc>
          <w:tcPr>
            <w:tcW w:w="2093" w:type="dxa"/>
            <w:vMerge w:val="restart"/>
            <w:vAlign w:val="center"/>
          </w:tcPr>
          <w:p w14:paraId="3047D61C" w14:textId="77777777" w:rsidR="00150649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クリーニング所</w:t>
            </w:r>
          </w:p>
        </w:tc>
        <w:tc>
          <w:tcPr>
            <w:tcW w:w="1496" w:type="dxa"/>
            <w:vAlign w:val="center"/>
          </w:tcPr>
          <w:p w14:paraId="4EEDB4BB" w14:textId="77777777" w:rsidR="00150649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名　称</w:t>
            </w:r>
          </w:p>
        </w:tc>
        <w:tc>
          <w:tcPr>
            <w:tcW w:w="5461" w:type="dxa"/>
            <w:vAlign w:val="center"/>
          </w:tcPr>
          <w:p w14:paraId="103B4B7E" w14:textId="77777777" w:rsidR="00150649" w:rsidRPr="003D0379" w:rsidRDefault="00FB511C" w:rsidP="00DF51A6">
            <w:pPr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150649" w:rsidRPr="003D0379" w14:paraId="61B806D2" w14:textId="77777777" w:rsidTr="006E254C">
        <w:trPr>
          <w:cantSplit/>
          <w:trHeight w:hRule="exact" w:val="448"/>
        </w:trPr>
        <w:tc>
          <w:tcPr>
            <w:tcW w:w="2093" w:type="dxa"/>
            <w:vMerge/>
            <w:vAlign w:val="center"/>
          </w:tcPr>
          <w:p w14:paraId="22748C13" w14:textId="77777777" w:rsidR="00150649" w:rsidRPr="003D0379" w:rsidRDefault="00150649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6C2E835A" w14:textId="77777777" w:rsidR="00150649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461" w:type="dxa"/>
            <w:vAlign w:val="center"/>
          </w:tcPr>
          <w:p w14:paraId="4F71F45A" w14:textId="77777777" w:rsidR="00150649" w:rsidRPr="003D0379" w:rsidRDefault="00FB511C" w:rsidP="00DF51A6">
            <w:pPr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150649" w:rsidRPr="003D0379" w14:paraId="1A01CFEF" w14:textId="77777777" w:rsidTr="006E254C">
        <w:trPr>
          <w:cantSplit/>
          <w:trHeight w:hRule="exact" w:val="448"/>
        </w:trPr>
        <w:tc>
          <w:tcPr>
            <w:tcW w:w="2093" w:type="dxa"/>
            <w:vMerge/>
            <w:vAlign w:val="center"/>
          </w:tcPr>
          <w:p w14:paraId="6BEA963B" w14:textId="77777777" w:rsidR="00150649" w:rsidRPr="003D0379" w:rsidRDefault="00150649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21923D83" w14:textId="77777777" w:rsidR="00150649" w:rsidRPr="00B36655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36655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461" w:type="dxa"/>
            <w:vAlign w:val="center"/>
          </w:tcPr>
          <w:p w14:paraId="024E899C" w14:textId="77777777" w:rsidR="00150649" w:rsidRPr="003D0379" w:rsidRDefault="00FB511C" w:rsidP="00DF51A6">
            <w:pPr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DF51A6" w:rsidRPr="003D0379" w14:paraId="79F618B2" w14:textId="77777777" w:rsidTr="006E254C">
        <w:trPr>
          <w:cantSplit/>
          <w:trHeight w:hRule="exact" w:val="448"/>
        </w:trPr>
        <w:tc>
          <w:tcPr>
            <w:tcW w:w="3589" w:type="dxa"/>
            <w:gridSpan w:val="2"/>
            <w:vAlign w:val="center"/>
          </w:tcPr>
          <w:p w14:paraId="5292C863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開設予定年月日</w:t>
            </w:r>
          </w:p>
        </w:tc>
        <w:tc>
          <w:tcPr>
            <w:tcW w:w="5461" w:type="dxa"/>
            <w:vAlign w:val="center"/>
          </w:tcPr>
          <w:p w14:paraId="641E5029" w14:textId="77777777" w:rsidR="00DF51A6" w:rsidRPr="003D0379" w:rsidRDefault="00FB511C" w:rsidP="00DF51A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 xml:space="preserve">年　　　月　　　日　　　　　　</w:t>
            </w:r>
          </w:p>
        </w:tc>
      </w:tr>
      <w:tr w:rsidR="00DF51A6" w:rsidRPr="003D0379" w14:paraId="1F1AF030" w14:textId="77777777" w:rsidTr="006E254C">
        <w:trPr>
          <w:cantSplit/>
          <w:trHeight w:hRule="exact" w:val="448"/>
        </w:trPr>
        <w:tc>
          <w:tcPr>
            <w:tcW w:w="3589" w:type="dxa"/>
            <w:gridSpan w:val="2"/>
            <w:vAlign w:val="center"/>
          </w:tcPr>
          <w:p w14:paraId="711E62C4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20A1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146252800"/>
              </w:rPr>
              <w:t>営業形</w:t>
            </w:r>
            <w:r w:rsidRPr="006C20A1">
              <w:rPr>
                <w:rFonts w:ascii="ＭＳ 明朝" w:eastAsia="ＭＳ 明朝" w:hAnsi="ＭＳ 明朝" w:hint="eastAsia"/>
                <w:kern w:val="0"/>
                <w:szCs w:val="21"/>
                <w:fitText w:val="1260" w:id="-1146252800"/>
              </w:rPr>
              <w:t>態</w:t>
            </w:r>
          </w:p>
        </w:tc>
        <w:tc>
          <w:tcPr>
            <w:tcW w:w="5461" w:type="dxa"/>
            <w:vAlign w:val="center"/>
          </w:tcPr>
          <w:p w14:paraId="35BFEE04" w14:textId="77777777" w:rsidR="00DF51A6" w:rsidRPr="003D0379" w:rsidRDefault="00FB511C" w:rsidP="00DF51A6">
            <w:pPr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１．洗濯物の処理　２．洗濯物の受取・引渡しのみ</w:t>
            </w:r>
          </w:p>
        </w:tc>
      </w:tr>
      <w:tr w:rsidR="00DF51A6" w:rsidRPr="003D0379" w14:paraId="743434B7" w14:textId="77777777" w:rsidTr="006E254C">
        <w:trPr>
          <w:cantSplit/>
          <w:trHeight w:hRule="exact" w:val="448"/>
        </w:trPr>
        <w:tc>
          <w:tcPr>
            <w:tcW w:w="3589" w:type="dxa"/>
            <w:gridSpan w:val="2"/>
            <w:vAlign w:val="center"/>
          </w:tcPr>
          <w:p w14:paraId="677D2805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C20A1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146252799"/>
              </w:rPr>
              <w:t>従事者</w:t>
            </w:r>
            <w:r w:rsidRPr="006C20A1">
              <w:rPr>
                <w:rFonts w:ascii="ＭＳ 明朝" w:eastAsia="ＭＳ 明朝" w:hAnsi="ＭＳ 明朝" w:hint="eastAsia"/>
                <w:kern w:val="0"/>
                <w:szCs w:val="21"/>
                <w:fitText w:val="1260" w:id="-1146252799"/>
              </w:rPr>
              <w:t>数</w:t>
            </w:r>
          </w:p>
        </w:tc>
        <w:tc>
          <w:tcPr>
            <w:tcW w:w="5461" w:type="dxa"/>
            <w:vAlign w:val="center"/>
          </w:tcPr>
          <w:p w14:paraId="477525B4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 xml:space="preserve">　　　　人</w:t>
            </w:r>
          </w:p>
        </w:tc>
      </w:tr>
      <w:tr w:rsidR="00DF51A6" w:rsidRPr="003D0379" w14:paraId="458C0460" w14:textId="77777777" w:rsidTr="006E254C">
        <w:trPr>
          <w:cantSplit/>
          <w:trHeight w:hRule="exact" w:val="448"/>
        </w:trPr>
        <w:tc>
          <w:tcPr>
            <w:tcW w:w="2093" w:type="dxa"/>
            <w:vMerge w:val="restart"/>
            <w:vAlign w:val="center"/>
          </w:tcPr>
          <w:p w14:paraId="11D757E1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管理人</w:t>
            </w:r>
          </w:p>
        </w:tc>
        <w:tc>
          <w:tcPr>
            <w:tcW w:w="1496" w:type="dxa"/>
            <w:vAlign w:val="center"/>
          </w:tcPr>
          <w:p w14:paraId="0D530EE9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5461" w:type="dxa"/>
            <w:vAlign w:val="center"/>
          </w:tcPr>
          <w:p w14:paraId="466FAEA7" w14:textId="77777777" w:rsidR="00DF51A6" w:rsidRPr="003D0379" w:rsidRDefault="00FB511C" w:rsidP="00DF51A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年　　　月　　　日生</w:t>
            </w:r>
          </w:p>
        </w:tc>
      </w:tr>
      <w:tr w:rsidR="00DF51A6" w:rsidRPr="003D0379" w14:paraId="41F565AF" w14:textId="77777777" w:rsidTr="006E254C">
        <w:trPr>
          <w:cantSplit/>
          <w:trHeight w:hRule="exact" w:val="448"/>
        </w:trPr>
        <w:tc>
          <w:tcPr>
            <w:tcW w:w="2093" w:type="dxa"/>
            <w:vMerge/>
            <w:vAlign w:val="center"/>
          </w:tcPr>
          <w:p w14:paraId="2790AA32" w14:textId="77777777" w:rsidR="00DF51A6" w:rsidRPr="003D0379" w:rsidRDefault="00DF51A6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73DE1967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本　籍</w:t>
            </w:r>
          </w:p>
        </w:tc>
        <w:tc>
          <w:tcPr>
            <w:tcW w:w="5461" w:type="dxa"/>
            <w:vAlign w:val="center"/>
          </w:tcPr>
          <w:p w14:paraId="2A816B12" w14:textId="77777777" w:rsidR="00DF51A6" w:rsidRPr="003D0379" w:rsidRDefault="00FB511C" w:rsidP="00DF51A6">
            <w:pPr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DF51A6" w:rsidRPr="003D0379" w14:paraId="74C7EFB7" w14:textId="77777777" w:rsidTr="006E254C">
        <w:trPr>
          <w:cantSplit/>
          <w:trHeight w:hRule="exact" w:val="448"/>
        </w:trPr>
        <w:tc>
          <w:tcPr>
            <w:tcW w:w="2093" w:type="dxa"/>
            <w:vMerge/>
            <w:vAlign w:val="center"/>
          </w:tcPr>
          <w:p w14:paraId="7E4AC3BC" w14:textId="77777777" w:rsidR="00DF51A6" w:rsidRPr="003D0379" w:rsidRDefault="00DF51A6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15440959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5461" w:type="dxa"/>
            <w:vAlign w:val="center"/>
          </w:tcPr>
          <w:p w14:paraId="6E274D28" w14:textId="77777777" w:rsidR="00DF51A6" w:rsidRPr="003D0379" w:rsidRDefault="00FB511C" w:rsidP="00DF51A6">
            <w:pPr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DF51A6" w:rsidRPr="003D0379" w14:paraId="0ACE9898" w14:textId="77777777" w:rsidTr="006E254C">
        <w:trPr>
          <w:cantSplit/>
          <w:trHeight w:hRule="exact" w:val="448"/>
        </w:trPr>
        <w:tc>
          <w:tcPr>
            <w:tcW w:w="2093" w:type="dxa"/>
            <w:vMerge w:val="restart"/>
            <w:vAlign w:val="center"/>
          </w:tcPr>
          <w:p w14:paraId="354426CF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クリーニング師</w:t>
            </w:r>
          </w:p>
        </w:tc>
        <w:tc>
          <w:tcPr>
            <w:tcW w:w="1496" w:type="dxa"/>
            <w:vAlign w:val="center"/>
          </w:tcPr>
          <w:p w14:paraId="12919943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5461" w:type="dxa"/>
            <w:vAlign w:val="center"/>
          </w:tcPr>
          <w:p w14:paraId="76B14C72" w14:textId="77777777" w:rsidR="00DF51A6" w:rsidRPr="003D0379" w:rsidRDefault="00FB511C" w:rsidP="00DF51A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年　　　月　　　日生</w:t>
            </w:r>
          </w:p>
        </w:tc>
      </w:tr>
      <w:tr w:rsidR="00DF51A6" w:rsidRPr="003D0379" w14:paraId="4CBD35A6" w14:textId="77777777" w:rsidTr="006E254C">
        <w:trPr>
          <w:cantSplit/>
          <w:trHeight w:hRule="exact" w:val="448"/>
        </w:trPr>
        <w:tc>
          <w:tcPr>
            <w:tcW w:w="2093" w:type="dxa"/>
            <w:vMerge/>
            <w:textDirection w:val="tbRlV"/>
            <w:vAlign w:val="center"/>
          </w:tcPr>
          <w:p w14:paraId="32C0B757" w14:textId="77777777" w:rsidR="00DF51A6" w:rsidRPr="003D0379" w:rsidRDefault="00DF51A6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26466052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本　籍</w:t>
            </w:r>
          </w:p>
        </w:tc>
        <w:tc>
          <w:tcPr>
            <w:tcW w:w="5461" w:type="dxa"/>
            <w:vAlign w:val="center"/>
          </w:tcPr>
          <w:p w14:paraId="74E9E9DA" w14:textId="77777777" w:rsidR="00DF51A6" w:rsidRPr="003D0379" w:rsidRDefault="00FB511C" w:rsidP="00DF51A6">
            <w:pPr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DF51A6" w:rsidRPr="003D0379" w14:paraId="0A4845A6" w14:textId="77777777" w:rsidTr="006E254C">
        <w:trPr>
          <w:cantSplit/>
          <w:trHeight w:hRule="exact" w:val="448"/>
        </w:trPr>
        <w:tc>
          <w:tcPr>
            <w:tcW w:w="2093" w:type="dxa"/>
            <w:vMerge/>
            <w:textDirection w:val="tbRlV"/>
            <w:vAlign w:val="center"/>
          </w:tcPr>
          <w:p w14:paraId="11BFF90D" w14:textId="77777777" w:rsidR="00DF51A6" w:rsidRPr="003D0379" w:rsidRDefault="00DF51A6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0CC20FBD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5461" w:type="dxa"/>
            <w:vAlign w:val="center"/>
          </w:tcPr>
          <w:p w14:paraId="0BE278FD" w14:textId="77777777" w:rsidR="00DF51A6" w:rsidRPr="003D0379" w:rsidRDefault="00FB511C" w:rsidP="00DF51A6">
            <w:pPr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DF51A6" w:rsidRPr="003D0379" w14:paraId="56F948AB" w14:textId="77777777" w:rsidTr="006E254C">
        <w:trPr>
          <w:cantSplit/>
          <w:trHeight w:hRule="exact" w:val="448"/>
        </w:trPr>
        <w:tc>
          <w:tcPr>
            <w:tcW w:w="2093" w:type="dxa"/>
            <w:vMerge/>
            <w:textDirection w:val="tbRlV"/>
            <w:vAlign w:val="center"/>
          </w:tcPr>
          <w:p w14:paraId="11A4AC93" w14:textId="77777777" w:rsidR="00DF51A6" w:rsidRPr="003D0379" w:rsidRDefault="00DF51A6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96" w:type="dxa"/>
            <w:vAlign w:val="center"/>
          </w:tcPr>
          <w:p w14:paraId="757D50E0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免許事項</w:t>
            </w:r>
          </w:p>
        </w:tc>
        <w:tc>
          <w:tcPr>
            <w:tcW w:w="5461" w:type="dxa"/>
            <w:vAlign w:val="center"/>
          </w:tcPr>
          <w:p w14:paraId="63949A88" w14:textId="77777777" w:rsidR="00DF51A6" w:rsidRPr="003D0379" w:rsidRDefault="00FB511C" w:rsidP="00DF51A6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年　　　月　　　日（　　　）第　　　　号</w:t>
            </w:r>
          </w:p>
        </w:tc>
      </w:tr>
      <w:bookmarkEnd w:id="0"/>
    </w:tbl>
    <w:p w14:paraId="3465AC3A" w14:textId="77777777" w:rsidR="006E254C" w:rsidRPr="003D0379" w:rsidRDefault="00FB511C">
      <w:pPr>
        <w:rPr>
          <w:rFonts w:ascii="ＭＳ 明朝" w:eastAsia="ＭＳ 明朝" w:hAnsi="ＭＳ 明朝"/>
        </w:rPr>
      </w:pPr>
      <w:r w:rsidRPr="003D0379">
        <w:rPr>
          <w:rFonts w:ascii="ＭＳ 明朝" w:eastAsia="ＭＳ 明朝" w:hAnsi="ＭＳ 明朝"/>
        </w:rPr>
        <w:br w:type="page"/>
      </w:r>
    </w:p>
    <w:tbl>
      <w:tblPr>
        <w:tblW w:w="896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50"/>
        <w:gridCol w:w="1701"/>
        <w:gridCol w:w="1701"/>
        <w:gridCol w:w="425"/>
        <w:gridCol w:w="1701"/>
        <w:gridCol w:w="1276"/>
        <w:gridCol w:w="708"/>
      </w:tblGrid>
      <w:tr w:rsidR="00DF51A6" w:rsidRPr="003D0379" w14:paraId="4C515BEE" w14:textId="77777777" w:rsidTr="006E254C">
        <w:trPr>
          <w:cantSplit/>
          <w:trHeight w:val="557"/>
        </w:trPr>
        <w:tc>
          <w:tcPr>
            <w:tcW w:w="4852" w:type="dxa"/>
            <w:gridSpan w:val="3"/>
            <w:vAlign w:val="center"/>
          </w:tcPr>
          <w:p w14:paraId="3B8CFA52" w14:textId="77777777" w:rsidR="00DF51A6" w:rsidRPr="003D0379" w:rsidRDefault="00FB511C" w:rsidP="00DF51A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kern w:val="0"/>
                <w:szCs w:val="21"/>
              </w:rPr>
              <w:lastRenderedPageBreak/>
              <w:t>開設位置の見取図</w:t>
            </w:r>
          </w:p>
          <w:p w14:paraId="2A6C000B" w14:textId="77777777" w:rsidR="00DF51A6" w:rsidRPr="003D0379" w:rsidRDefault="00FB511C" w:rsidP="00DF51A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 w:val="18"/>
                <w:szCs w:val="21"/>
              </w:rPr>
              <w:t>（１００メートル以内）</w:t>
            </w:r>
          </w:p>
        </w:tc>
        <w:tc>
          <w:tcPr>
            <w:tcW w:w="4110" w:type="dxa"/>
            <w:gridSpan w:val="4"/>
            <w:vAlign w:val="center"/>
          </w:tcPr>
          <w:p w14:paraId="0C4A8130" w14:textId="77777777" w:rsidR="00DF51A6" w:rsidRPr="003D0379" w:rsidRDefault="00FB511C" w:rsidP="00DF51A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施設の平面図</w:t>
            </w:r>
          </w:p>
          <w:p w14:paraId="214AC417" w14:textId="77777777" w:rsidR="00DF51A6" w:rsidRPr="003D0379" w:rsidRDefault="00FB511C" w:rsidP="00DF51A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 w:val="18"/>
                <w:szCs w:val="21"/>
              </w:rPr>
              <w:t>（主要機械器具の配置位置を示すこと。）</w:t>
            </w:r>
          </w:p>
        </w:tc>
      </w:tr>
      <w:tr w:rsidR="00DF51A6" w:rsidRPr="003D0379" w14:paraId="44DA2A70" w14:textId="77777777" w:rsidTr="006E254C">
        <w:trPr>
          <w:cantSplit/>
          <w:trHeight w:val="2248"/>
        </w:trPr>
        <w:tc>
          <w:tcPr>
            <w:tcW w:w="4852" w:type="dxa"/>
            <w:gridSpan w:val="3"/>
            <w:vAlign w:val="center"/>
          </w:tcPr>
          <w:p w14:paraId="68408E6D" w14:textId="77777777" w:rsidR="00DF51A6" w:rsidRPr="003D0379" w:rsidRDefault="00FB511C" w:rsidP="00DF51A6">
            <w:pPr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110" w:type="dxa"/>
            <w:gridSpan w:val="4"/>
            <w:vAlign w:val="center"/>
          </w:tcPr>
          <w:p w14:paraId="0FA4EB0E" w14:textId="77777777" w:rsidR="00DF51A6" w:rsidRPr="003D0379" w:rsidRDefault="00FB511C" w:rsidP="00DF51A6">
            <w:pPr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DF51A6" w:rsidRPr="003D0379" w14:paraId="5199DC93" w14:textId="77777777" w:rsidTr="006E254C">
        <w:trPr>
          <w:cantSplit/>
          <w:trHeight w:hRule="exact" w:val="360"/>
        </w:trPr>
        <w:tc>
          <w:tcPr>
            <w:tcW w:w="8962" w:type="dxa"/>
            <w:gridSpan w:val="7"/>
            <w:vAlign w:val="center"/>
          </w:tcPr>
          <w:p w14:paraId="009AE6EE" w14:textId="77777777" w:rsidR="00DF51A6" w:rsidRPr="003D0379" w:rsidRDefault="00FB511C" w:rsidP="00665AD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施設の構造及び設備の概要</w:t>
            </w:r>
          </w:p>
        </w:tc>
      </w:tr>
      <w:tr w:rsidR="00DF51A6" w:rsidRPr="003D0379" w14:paraId="1CF01B8C" w14:textId="77777777" w:rsidTr="006E254C">
        <w:trPr>
          <w:cantSplit/>
          <w:trHeight w:val="284"/>
        </w:trPr>
        <w:tc>
          <w:tcPr>
            <w:tcW w:w="1450" w:type="dxa"/>
            <w:vMerge w:val="restart"/>
            <w:vAlign w:val="center"/>
          </w:tcPr>
          <w:p w14:paraId="16AFE260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pacing w:val="105"/>
                <w:szCs w:val="21"/>
              </w:rPr>
              <w:t>洗</w:t>
            </w:r>
            <w:r w:rsidRPr="003D0379">
              <w:rPr>
                <w:rFonts w:ascii="ＭＳ 明朝" w:eastAsia="ＭＳ 明朝" w:hAnsi="ＭＳ 明朝" w:hint="eastAsia"/>
                <w:szCs w:val="21"/>
              </w:rPr>
              <w:t>場</w:t>
            </w:r>
          </w:p>
        </w:tc>
        <w:tc>
          <w:tcPr>
            <w:tcW w:w="1701" w:type="dxa"/>
            <w:vAlign w:val="center"/>
          </w:tcPr>
          <w:p w14:paraId="748C3C30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床面積</w:t>
            </w:r>
          </w:p>
        </w:tc>
        <w:tc>
          <w:tcPr>
            <w:tcW w:w="2126" w:type="dxa"/>
            <w:gridSpan w:val="2"/>
            <w:vAlign w:val="center"/>
          </w:tcPr>
          <w:p w14:paraId="42EDE9EF" w14:textId="77777777" w:rsidR="00DF51A6" w:rsidRPr="003D0379" w:rsidRDefault="00FB511C" w:rsidP="00DF51A6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ｍ</w:t>
            </w:r>
            <w:r w:rsidRPr="003D0379">
              <w:rPr>
                <w:rFonts w:ascii="ＭＳ 明朝" w:eastAsia="ＭＳ 明朝" w:hAnsi="ＭＳ 明朝" w:hint="eastAsia"/>
                <w:szCs w:val="21"/>
                <w:vertAlign w:val="superscript"/>
              </w:rPr>
              <w:t>２</w:t>
            </w:r>
          </w:p>
        </w:tc>
        <w:tc>
          <w:tcPr>
            <w:tcW w:w="1701" w:type="dxa"/>
            <w:vAlign w:val="center"/>
          </w:tcPr>
          <w:p w14:paraId="3C345043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1276" w:type="dxa"/>
            <w:vAlign w:val="center"/>
          </w:tcPr>
          <w:p w14:paraId="3DF7FD65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型式</w:t>
            </w:r>
          </w:p>
        </w:tc>
        <w:tc>
          <w:tcPr>
            <w:tcW w:w="708" w:type="dxa"/>
            <w:vAlign w:val="center"/>
          </w:tcPr>
          <w:p w14:paraId="6DC0EA79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数量</w:t>
            </w:r>
          </w:p>
        </w:tc>
      </w:tr>
      <w:tr w:rsidR="00DF51A6" w:rsidRPr="003D0379" w14:paraId="04FD25B2" w14:textId="77777777" w:rsidTr="006E254C">
        <w:trPr>
          <w:cantSplit/>
          <w:trHeight w:val="284"/>
        </w:trPr>
        <w:tc>
          <w:tcPr>
            <w:tcW w:w="1450" w:type="dxa"/>
            <w:vMerge/>
            <w:vAlign w:val="center"/>
          </w:tcPr>
          <w:p w14:paraId="425D7970" w14:textId="77777777" w:rsidR="00DF51A6" w:rsidRPr="003D0379" w:rsidRDefault="00DF51A6" w:rsidP="00DF51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708A4A4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床　材</w:t>
            </w:r>
          </w:p>
        </w:tc>
        <w:tc>
          <w:tcPr>
            <w:tcW w:w="2126" w:type="dxa"/>
            <w:gridSpan w:val="2"/>
            <w:vAlign w:val="center"/>
          </w:tcPr>
          <w:p w14:paraId="41A0F115" w14:textId="77777777" w:rsidR="00DF51A6" w:rsidRPr="003D0379" w:rsidRDefault="00FB511C" w:rsidP="00DF51A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コンクリート・板</w:t>
            </w:r>
          </w:p>
        </w:tc>
        <w:tc>
          <w:tcPr>
            <w:tcW w:w="1701" w:type="dxa"/>
            <w:vMerge w:val="restart"/>
          </w:tcPr>
          <w:p w14:paraId="564D93BC" w14:textId="77777777" w:rsidR="00DF51A6" w:rsidRPr="003D0379" w:rsidRDefault="00FB511C" w:rsidP="006A08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水洗洗濯機</w:t>
            </w:r>
          </w:p>
          <w:p w14:paraId="79297CB8" w14:textId="77777777" w:rsidR="00DF51A6" w:rsidRPr="003D0379" w:rsidRDefault="00FB511C" w:rsidP="006A08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脱水機</w:t>
            </w:r>
          </w:p>
          <w:p w14:paraId="47A28E7D" w14:textId="77777777" w:rsidR="00DF51A6" w:rsidRPr="003D0379" w:rsidRDefault="00FB511C" w:rsidP="006A08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ドライ洗濯機</w:t>
            </w:r>
          </w:p>
          <w:p w14:paraId="42411DC3" w14:textId="77777777" w:rsidR="00DF51A6" w:rsidRPr="003D0379" w:rsidRDefault="00FB511C" w:rsidP="006A08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溶剤</w:t>
            </w:r>
          </w:p>
          <w:p w14:paraId="571F9F33" w14:textId="77777777" w:rsidR="00DF51A6" w:rsidRPr="003D0379" w:rsidRDefault="00FB511C" w:rsidP="006A08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乾燥機</w:t>
            </w:r>
          </w:p>
          <w:p w14:paraId="732B4DCD" w14:textId="77777777" w:rsidR="00DF51A6" w:rsidRPr="003D0379" w:rsidRDefault="00FB511C" w:rsidP="006A08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仕上台</w:t>
            </w:r>
          </w:p>
          <w:p w14:paraId="5F54AF5A" w14:textId="77777777" w:rsidR="00DF51A6" w:rsidRPr="003D0379" w:rsidRDefault="00FB511C" w:rsidP="006A085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プレス機</w:t>
            </w:r>
          </w:p>
        </w:tc>
        <w:tc>
          <w:tcPr>
            <w:tcW w:w="1276" w:type="dxa"/>
            <w:vMerge w:val="restart"/>
            <w:vAlign w:val="center"/>
          </w:tcPr>
          <w:p w14:paraId="4ED7EF87" w14:textId="77777777" w:rsidR="00DF51A6" w:rsidRPr="003D0379" w:rsidRDefault="00FB511C" w:rsidP="00DF51A6">
            <w:pPr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08" w:type="dxa"/>
            <w:vMerge w:val="restart"/>
            <w:vAlign w:val="center"/>
          </w:tcPr>
          <w:p w14:paraId="4D0CF418" w14:textId="77777777" w:rsidR="00DF51A6" w:rsidRPr="003D0379" w:rsidRDefault="00FB511C" w:rsidP="00DF51A6">
            <w:pPr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DF51A6" w:rsidRPr="003D0379" w14:paraId="4C2871F9" w14:textId="77777777" w:rsidTr="006E254C">
        <w:trPr>
          <w:cantSplit/>
          <w:trHeight w:val="284"/>
        </w:trPr>
        <w:tc>
          <w:tcPr>
            <w:tcW w:w="1450" w:type="dxa"/>
            <w:vMerge/>
            <w:vAlign w:val="center"/>
          </w:tcPr>
          <w:p w14:paraId="7E9BE37E" w14:textId="77777777" w:rsidR="00DF51A6" w:rsidRPr="003D0379" w:rsidRDefault="00DF51A6" w:rsidP="00DF51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D736411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腰板材</w:t>
            </w:r>
          </w:p>
        </w:tc>
        <w:tc>
          <w:tcPr>
            <w:tcW w:w="2126" w:type="dxa"/>
            <w:gridSpan w:val="2"/>
            <w:vAlign w:val="center"/>
          </w:tcPr>
          <w:p w14:paraId="0ED2AD6E" w14:textId="77777777" w:rsidR="00DF51A6" w:rsidRPr="003D0379" w:rsidRDefault="00FB511C" w:rsidP="00DF51A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コンクリート・板</w:t>
            </w:r>
          </w:p>
        </w:tc>
        <w:tc>
          <w:tcPr>
            <w:tcW w:w="1701" w:type="dxa"/>
            <w:vMerge/>
            <w:vAlign w:val="center"/>
          </w:tcPr>
          <w:p w14:paraId="435412DA" w14:textId="77777777" w:rsidR="00DF51A6" w:rsidRPr="003D0379" w:rsidRDefault="00DF51A6" w:rsidP="00DF51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B641063" w14:textId="77777777" w:rsidR="00DF51A6" w:rsidRPr="003D0379" w:rsidRDefault="00DF51A6" w:rsidP="00DF51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18D55B9E" w14:textId="77777777" w:rsidR="00DF51A6" w:rsidRPr="003D0379" w:rsidRDefault="00DF51A6" w:rsidP="00DF51A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51A6" w:rsidRPr="003D0379" w14:paraId="07C4CE86" w14:textId="77777777" w:rsidTr="006E254C">
        <w:trPr>
          <w:cantSplit/>
          <w:trHeight w:val="284"/>
        </w:trPr>
        <w:tc>
          <w:tcPr>
            <w:tcW w:w="1450" w:type="dxa"/>
            <w:vMerge/>
            <w:vAlign w:val="center"/>
          </w:tcPr>
          <w:p w14:paraId="46A9326D" w14:textId="77777777" w:rsidR="00DF51A6" w:rsidRPr="003D0379" w:rsidRDefault="00DF51A6" w:rsidP="00DF51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40058AF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勾配と排水</w:t>
            </w:r>
          </w:p>
        </w:tc>
        <w:tc>
          <w:tcPr>
            <w:tcW w:w="2126" w:type="dxa"/>
            <w:gridSpan w:val="2"/>
            <w:vAlign w:val="center"/>
          </w:tcPr>
          <w:p w14:paraId="7C5730A6" w14:textId="77777777" w:rsidR="00DF51A6" w:rsidRPr="003D0379" w:rsidRDefault="00FB511C" w:rsidP="00DF51A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1701" w:type="dxa"/>
            <w:vMerge/>
            <w:vAlign w:val="center"/>
          </w:tcPr>
          <w:p w14:paraId="37F252E8" w14:textId="77777777" w:rsidR="00DF51A6" w:rsidRPr="003D0379" w:rsidRDefault="00DF51A6" w:rsidP="00DF51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66358D5" w14:textId="77777777" w:rsidR="00DF51A6" w:rsidRPr="003D0379" w:rsidRDefault="00DF51A6" w:rsidP="00DF51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0C53D952" w14:textId="77777777" w:rsidR="00DF51A6" w:rsidRPr="003D0379" w:rsidRDefault="00DF51A6" w:rsidP="00DF51A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51A6" w:rsidRPr="003D0379" w14:paraId="16E8A2D5" w14:textId="77777777" w:rsidTr="006E254C">
        <w:trPr>
          <w:cantSplit/>
          <w:trHeight w:val="284"/>
        </w:trPr>
        <w:tc>
          <w:tcPr>
            <w:tcW w:w="1450" w:type="dxa"/>
            <w:vMerge w:val="restart"/>
            <w:vAlign w:val="center"/>
          </w:tcPr>
          <w:p w14:paraId="243392D8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仕上場</w:t>
            </w:r>
          </w:p>
        </w:tc>
        <w:tc>
          <w:tcPr>
            <w:tcW w:w="1701" w:type="dxa"/>
            <w:vAlign w:val="center"/>
          </w:tcPr>
          <w:p w14:paraId="699529BB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床面積</w:t>
            </w:r>
          </w:p>
        </w:tc>
        <w:tc>
          <w:tcPr>
            <w:tcW w:w="2126" w:type="dxa"/>
            <w:gridSpan w:val="2"/>
            <w:vAlign w:val="center"/>
          </w:tcPr>
          <w:p w14:paraId="1A6ECCCB" w14:textId="77777777" w:rsidR="00DF51A6" w:rsidRPr="003D0379" w:rsidRDefault="00FB511C" w:rsidP="00DF51A6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ｍ</w:t>
            </w:r>
            <w:r w:rsidRPr="003D0379">
              <w:rPr>
                <w:rFonts w:ascii="ＭＳ 明朝" w:eastAsia="ＭＳ 明朝" w:hAnsi="ＭＳ 明朝" w:hint="eastAsia"/>
                <w:szCs w:val="21"/>
                <w:vertAlign w:val="superscript"/>
              </w:rPr>
              <w:t>２</w:t>
            </w:r>
          </w:p>
        </w:tc>
        <w:tc>
          <w:tcPr>
            <w:tcW w:w="1701" w:type="dxa"/>
            <w:vMerge/>
            <w:vAlign w:val="center"/>
          </w:tcPr>
          <w:p w14:paraId="27B343C4" w14:textId="77777777" w:rsidR="00DF51A6" w:rsidRPr="003D0379" w:rsidRDefault="00DF51A6" w:rsidP="00DF51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33B7CA3" w14:textId="77777777" w:rsidR="00DF51A6" w:rsidRPr="003D0379" w:rsidRDefault="00DF51A6" w:rsidP="00DF51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3C29492A" w14:textId="77777777" w:rsidR="00DF51A6" w:rsidRPr="003D0379" w:rsidRDefault="00DF51A6" w:rsidP="00DF51A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51A6" w:rsidRPr="003D0379" w14:paraId="241352EB" w14:textId="77777777" w:rsidTr="006E254C">
        <w:trPr>
          <w:cantSplit/>
          <w:trHeight w:val="284"/>
        </w:trPr>
        <w:tc>
          <w:tcPr>
            <w:tcW w:w="1450" w:type="dxa"/>
            <w:vMerge/>
            <w:vAlign w:val="center"/>
          </w:tcPr>
          <w:p w14:paraId="75BB7F4C" w14:textId="77777777" w:rsidR="00DF51A6" w:rsidRPr="003D0379" w:rsidRDefault="00DF51A6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50F701C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天　井</w:t>
            </w:r>
          </w:p>
        </w:tc>
        <w:tc>
          <w:tcPr>
            <w:tcW w:w="2126" w:type="dxa"/>
            <w:gridSpan w:val="2"/>
            <w:vAlign w:val="center"/>
          </w:tcPr>
          <w:p w14:paraId="2C4CB26C" w14:textId="77777777" w:rsidR="00DF51A6" w:rsidRPr="003D0379" w:rsidRDefault="00FB511C" w:rsidP="00DF51A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1701" w:type="dxa"/>
            <w:vMerge/>
            <w:vAlign w:val="center"/>
          </w:tcPr>
          <w:p w14:paraId="1565A151" w14:textId="77777777" w:rsidR="00DF51A6" w:rsidRPr="003D0379" w:rsidRDefault="00DF51A6" w:rsidP="00DF51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6EA7039" w14:textId="77777777" w:rsidR="00DF51A6" w:rsidRPr="003D0379" w:rsidRDefault="00DF51A6" w:rsidP="00DF51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1AE025B5" w14:textId="77777777" w:rsidR="00DF51A6" w:rsidRPr="003D0379" w:rsidRDefault="00DF51A6" w:rsidP="00DF51A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51A6" w:rsidRPr="003D0379" w14:paraId="4A13602C" w14:textId="77777777" w:rsidTr="006E254C">
        <w:trPr>
          <w:cantSplit/>
          <w:trHeight w:val="284"/>
        </w:trPr>
        <w:tc>
          <w:tcPr>
            <w:tcW w:w="1450" w:type="dxa"/>
            <w:vMerge/>
            <w:vAlign w:val="center"/>
          </w:tcPr>
          <w:p w14:paraId="1460C3C3" w14:textId="77777777" w:rsidR="00DF51A6" w:rsidRPr="003D0379" w:rsidRDefault="00DF51A6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F42C0C4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床　材</w:t>
            </w:r>
          </w:p>
        </w:tc>
        <w:tc>
          <w:tcPr>
            <w:tcW w:w="2126" w:type="dxa"/>
            <w:gridSpan w:val="2"/>
            <w:vAlign w:val="center"/>
          </w:tcPr>
          <w:p w14:paraId="1EEA107F" w14:textId="77777777" w:rsidR="00DF51A6" w:rsidRPr="003D0379" w:rsidRDefault="00FB511C" w:rsidP="00DF51A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コンクリート・板</w:t>
            </w:r>
          </w:p>
        </w:tc>
        <w:tc>
          <w:tcPr>
            <w:tcW w:w="1701" w:type="dxa"/>
            <w:vMerge/>
            <w:vAlign w:val="center"/>
          </w:tcPr>
          <w:p w14:paraId="1487A431" w14:textId="77777777" w:rsidR="00DF51A6" w:rsidRPr="003D0379" w:rsidRDefault="00DF51A6" w:rsidP="00DF51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32B2AD4A" w14:textId="77777777" w:rsidR="00DF51A6" w:rsidRPr="003D0379" w:rsidRDefault="00DF51A6" w:rsidP="00DF51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0BAEC049" w14:textId="77777777" w:rsidR="00DF51A6" w:rsidRPr="003D0379" w:rsidRDefault="00DF51A6" w:rsidP="00DF51A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51A6" w:rsidRPr="003D0379" w14:paraId="4F0FEF86" w14:textId="77777777" w:rsidTr="006E254C">
        <w:trPr>
          <w:cantSplit/>
          <w:trHeight w:val="284"/>
        </w:trPr>
        <w:tc>
          <w:tcPr>
            <w:tcW w:w="1450" w:type="dxa"/>
            <w:vMerge w:val="restart"/>
            <w:vAlign w:val="center"/>
          </w:tcPr>
          <w:p w14:paraId="645D65E7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取次所</w:t>
            </w:r>
          </w:p>
        </w:tc>
        <w:tc>
          <w:tcPr>
            <w:tcW w:w="1701" w:type="dxa"/>
            <w:vAlign w:val="center"/>
          </w:tcPr>
          <w:p w14:paraId="6E1B3AAA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床面積</w:t>
            </w:r>
          </w:p>
        </w:tc>
        <w:tc>
          <w:tcPr>
            <w:tcW w:w="2126" w:type="dxa"/>
            <w:gridSpan w:val="2"/>
            <w:vAlign w:val="center"/>
          </w:tcPr>
          <w:p w14:paraId="25A66D3E" w14:textId="77777777" w:rsidR="00DF51A6" w:rsidRPr="003D0379" w:rsidRDefault="00FB511C" w:rsidP="00DF51A6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ｍ</w:t>
            </w:r>
            <w:r w:rsidRPr="003D0379">
              <w:rPr>
                <w:rFonts w:ascii="ＭＳ 明朝" w:eastAsia="ＭＳ 明朝" w:hAnsi="ＭＳ 明朝" w:hint="eastAsia"/>
                <w:szCs w:val="21"/>
                <w:vertAlign w:val="superscript"/>
              </w:rPr>
              <w:t>２</w:t>
            </w:r>
          </w:p>
        </w:tc>
        <w:tc>
          <w:tcPr>
            <w:tcW w:w="1701" w:type="dxa"/>
            <w:vMerge/>
            <w:vAlign w:val="center"/>
          </w:tcPr>
          <w:p w14:paraId="7CB9A322" w14:textId="77777777" w:rsidR="00DF51A6" w:rsidRPr="003D0379" w:rsidRDefault="00DF51A6" w:rsidP="00DF51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78B457B8" w14:textId="77777777" w:rsidR="00DF51A6" w:rsidRPr="003D0379" w:rsidRDefault="00DF51A6" w:rsidP="00DF51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39961E29" w14:textId="77777777" w:rsidR="00DF51A6" w:rsidRPr="003D0379" w:rsidRDefault="00DF51A6" w:rsidP="00DF51A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51A6" w:rsidRPr="003D0379" w14:paraId="354756CF" w14:textId="77777777" w:rsidTr="006E254C">
        <w:trPr>
          <w:cantSplit/>
          <w:trHeight w:val="284"/>
        </w:trPr>
        <w:tc>
          <w:tcPr>
            <w:tcW w:w="1450" w:type="dxa"/>
            <w:vMerge/>
            <w:textDirection w:val="tbRlV"/>
            <w:vAlign w:val="center"/>
          </w:tcPr>
          <w:p w14:paraId="3164BF59" w14:textId="77777777" w:rsidR="00DF51A6" w:rsidRPr="003D0379" w:rsidRDefault="00DF51A6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0D80BE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天　井</w:t>
            </w:r>
          </w:p>
        </w:tc>
        <w:tc>
          <w:tcPr>
            <w:tcW w:w="2126" w:type="dxa"/>
            <w:gridSpan w:val="2"/>
            <w:vAlign w:val="center"/>
          </w:tcPr>
          <w:p w14:paraId="7E10B078" w14:textId="77777777" w:rsidR="00DF51A6" w:rsidRPr="003D0379" w:rsidRDefault="00FB511C" w:rsidP="00DF51A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  <w:tc>
          <w:tcPr>
            <w:tcW w:w="1701" w:type="dxa"/>
            <w:vMerge/>
            <w:vAlign w:val="center"/>
          </w:tcPr>
          <w:p w14:paraId="614ED551" w14:textId="77777777" w:rsidR="00DF51A6" w:rsidRPr="003D0379" w:rsidRDefault="00DF51A6" w:rsidP="00DF51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285A7532" w14:textId="77777777" w:rsidR="00DF51A6" w:rsidRPr="003D0379" w:rsidRDefault="00DF51A6" w:rsidP="00DF51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314EC0CD" w14:textId="77777777" w:rsidR="00DF51A6" w:rsidRPr="003D0379" w:rsidRDefault="00DF51A6" w:rsidP="00DF51A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51A6" w:rsidRPr="003D0379" w14:paraId="39238F3F" w14:textId="77777777" w:rsidTr="006E254C">
        <w:trPr>
          <w:cantSplit/>
          <w:trHeight w:val="284"/>
        </w:trPr>
        <w:tc>
          <w:tcPr>
            <w:tcW w:w="1450" w:type="dxa"/>
            <w:vMerge/>
            <w:textDirection w:val="tbRlV"/>
            <w:vAlign w:val="center"/>
          </w:tcPr>
          <w:p w14:paraId="0CDA10FA" w14:textId="77777777" w:rsidR="00DF51A6" w:rsidRPr="003D0379" w:rsidRDefault="00DF51A6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4CA0F21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床　材</w:t>
            </w:r>
          </w:p>
        </w:tc>
        <w:tc>
          <w:tcPr>
            <w:tcW w:w="2126" w:type="dxa"/>
            <w:gridSpan w:val="2"/>
            <w:vAlign w:val="center"/>
          </w:tcPr>
          <w:p w14:paraId="76B32353" w14:textId="77777777" w:rsidR="00DF51A6" w:rsidRPr="003D0379" w:rsidRDefault="00FB511C" w:rsidP="00DF51A6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コンクリート・板</w:t>
            </w:r>
          </w:p>
        </w:tc>
        <w:tc>
          <w:tcPr>
            <w:tcW w:w="1701" w:type="dxa"/>
            <w:vMerge/>
            <w:vAlign w:val="center"/>
          </w:tcPr>
          <w:p w14:paraId="515F2C26" w14:textId="77777777" w:rsidR="00DF51A6" w:rsidRPr="003D0379" w:rsidRDefault="00DF51A6" w:rsidP="00DF51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4B2D9787" w14:textId="77777777" w:rsidR="00DF51A6" w:rsidRPr="003D0379" w:rsidRDefault="00DF51A6" w:rsidP="00DF51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2F1AFB33" w14:textId="77777777" w:rsidR="00DF51A6" w:rsidRPr="003D0379" w:rsidRDefault="00DF51A6" w:rsidP="00DF51A6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F51A6" w:rsidRPr="003D0379" w14:paraId="71F51CEC" w14:textId="77777777" w:rsidTr="006E254C">
        <w:trPr>
          <w:cantSplit/>
          <w:trHeight w:val="284"/>
        </w:trPr>
        <w:tc>
          <w:tcPr>
            <w:tcW w:w="3151" w:type="dxa"/>
            <w:gridSpan w:val="2"/>
            <w:vAlign w:val="center"/>
          </w:tcPr>
          <w:p w14:paraId="243B34D0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住居その他の施設との区別</w:t>
            </w:r>
          </w:p>
        </w:tc>
        <w:tc>
          <w:tcPr>
            <w:tcW w:w="5811" w:type="dxa"/>
            <w:gridSpan w:val="5"/>
            <w:vAlign w:val="center"/>
          </w:tcPr>
          <w:p w14:paraId="0E65C9A3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壁・ガラス戸・板戸・その他（　　　　）</w:t>
            </w:r>
          </w:p>
        </w:tc>
      </w:tr>
      <w:tr w:rsidR="00DF51A6" w:rsidRPr="003D0379" w14:paraId="706E7834" w14:textId="77777777" w:rsidTr="006E254C">
        <w:trPr>
          <w:cantSplit/>
          <w:trHeight w:val="284"/>
        </w:trPr>
        <w:tc>
          <w:tcPr>
            <w:tcW w:w="3151" w:type="dxa"/>
            <w:gridSpan w:val="2"/>
            <w:vAlign w:val="center"/>
          </w:tcPr>
          <w:p w14:paraId="6363781A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換気設備</w:t>
            </w:r>
          </w:p>
        </w:tc>
        <w:tc>
          <w:tcPr>
            <w:tcW w:w="5811" w:type="dxa"/>
            <w:gridSpan w:val="5"/>
            <w:vAlign w:val="center"/>
          </w:tcPr>
          <w:p w14:paraId="7A036CB6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機械換気　・　自然換気</w:t>
            </w:r>
          </w:p>
        </w:tc>
      </w:tr>
      <w:tr w:rsidR="00DF51A6" w:rsidRPr="003D0379" w14:paraId="73B088B7" w14:textId="77777777" w:rsidTr="006E254C">
        <w:trPr>
          <w:cantSplit/>
          <w:trHeight w:val="284"/>
        </w:trPr>
        <w:tc>
          <w:tcPr>
            <w:tcW w:w="1450" w:type="dxa"/>
            <w:vMerge w:val="restart"/>
            <w:vAlign w:val="center"/>
          </w:tcPr>
          <w:p w14:paraId="590646EB" w14:textId="77777777" w:rsidR="00DF51A6" w:rsidRPr="003D0379" w:rsidRDefault="00FB511C" w:rsidP="001B5C3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保管設備</w:t>
            </w:r>
          </w:p>
        </w:tc>
        <w:tc>
          <w:tcPr>
            <w:tcW w:w="1701" w:type="dxa"/>
            <w:vAlign w:val="center"/>
          </w:tcPr>
          <w:p w14:paraId="60DB9217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未洗濯物</w:t>
            </w:r>
          </w:p>
        </w:tc>
        <w:tc>
          <w:tcPr>
            <w:tcW w:w="5811" w:type="dxa"/>
            <w:gridSpan w:val="5"/>
            <w:vAlign w:val="center"/>
          </w:tcPr>
          <w:p w14:paraId="62806BB2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容器（　　個）・戸棚（　　個）・その他（　　個）</w:t>
            </w:r>
          </w:p>
        </w:tc>
      </w:tr>
      <w:tr w:rsidR="00DF51A6" w:rsidRPr="003D0379" w14:paraId="40197B71" w14:textId="77777777" w:rsidTr="006E254C">
        <w:trPr>
          <w:cantSplit/>
          <w:trHeight w:val="284"/>
        </w:trPr>
        <w:tc>
          <w:tcPr>
            <w:tcW w:w="1450" w:type="dxa"/>
            <w:vMerge/>
            <w:vAlign w:val="center"/>
          </w:tcPr>
          <w:p w14:paraId="5679DAC0" w14:textId="77777777" w:rsidR="00DF51A6" w:rsidRPr="003D0379" w:rsidRDefault="00DF51A6" w:rsidP="00DF51A6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BC9E4C6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既洗濯物</w:t>
            </w:r>
          </w:p>
        </w:tc>
        <w:tc>
          <w:tcPr>
            <w:tcW w:w="5811" w:type="dxa"/>
            <w:gridSpan w:val="5"/>
            <w:vAlign w:val="center"/>
          </w:tcPr>
          <w:p w14:paraId="2B5A3E6C" w14:textId="77777777" w:rsidR="00DF51A6" w:rsidRPr="003D0379" w:rsidRDefault="00FB511C" w:rsidP="00DF51A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容器（　　個）・戸棚（　　個）・その他（　　個）</w:t>
            </w:r>
          </w:p>
        </w:tc>
      </w:tr>
      <w:tr w:rsidR="00665AD4" w:rsidRPr="003D0379" w14:paraId="7358E42E" w14:textId="77777777" w:rsidTr="006E254C">
        <w:trPr>
          <w:cantSplit/>
          <w:trHeight w:val="284"/>
        </w:trPr>
        <w:tc>
          <w:tcPr>
            <w:tcW w:w="1450" w:type="dxa"/>
            <w:vMerge w:val="restart"/>
            <w:vAlign w:val="center"/>
          </w:tcPr>
          <w:p w14:paraId="2CA17F76" w14:textId="77777777" w:rsidR="00665AD4" w:rsidRPr="003D0379" w:rsidRDefault="00FB511C" w:rsidP="00665AD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3D0379">
              <w:rPr>
                <w:rFonts w:ascii="ＭＳ 明朝" w:eastAsia="ＭＳ 明朝" w:hAnsi="ＭＳ 明朝" w:hint="eastAsia"/>
                <w:szCs w:val="20"/>
              </w:rPr>
              <w:t>消毒を要する洗濯物の取扱い</w:t>
            </w:r>
          </w:p>
          <w:p w14:paraId="4AA38A70" w14:textId="77777777" w:rsidR="00665AD4" w:rsidRPr="003D0379" w:rsidRDefault="00FB511C" w:rsidP="00665AD4">
            <w:pPr>
              <w:wordWrap w:val="0"/>
              <w:overflowPunct w:val="0"/>
              <w:autoSpaceDE w:val="0"/>
              <w:autoSpaceDN w:val="0"/>
              <w:spacing w:before="120" w:line="240" w:lineRule="exact"/>
              <w:jc w:val="center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3D0379">
              <w:rPr>
                <w:rFonts w:ascii="ＭＳ 明朝" w:eastAsia="ＭＳ 明朝" w:hAnsi="ＭＳ 明朝" w:hint="eastAsia"/>
                <w:szCs w:val="20"/>
              </w:rPr>
              <w:t>有・無</w:t>
            </w:r>
          </w:p>
        </w:tc>
        <w:tc>
          <w:tcPr>
            <w:tcW w:w="1701" w:type="dxa"/>
            <w:vAlign w:val="center"/>
          </w:tcPr>
          <w:p w14:paraId="7F02C9D8" w14:textId="77777777" w:rsidR="00665AD4" w:rsidRPr="003D0379" w:rsidRDefault="00FB511C" w:rsidP="00665AD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他との区分</w:t>
            </w:r>
          </w:p>
        </w:tc>
        <w:tc>
          <w:tcPr>
            <w:tcW w:w="5811" w:type="dxa"/>
            <w:gridSpan w:val="5"/>
            <w:vAlign w:val="center"/>
          </w:tcPr>
          <w:p w14:paraId="29065789" w14:textId="77777777" w:rsidR="00665AD4" w:rsidRPr="003D0379" w:rsidRDefault="00FB511C" w:rsidP="00665AD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容器（　　個）・その他（　　　　　　　）</w:t>
            </w:r>
          </w:p>
        </w:tc>
      </w:tr>
      <w:tr w:rsidR="00665AD4" w:rsidRPr="003D0379" w14:paraId="2A4B0BC4" w14:textId="77777777" w:rsidTr="006E254C">
        <w:trPr>
          <w:cantSplit/>
          <w:trHeight w:val="284"/>
        </w:trPr>
        <w:tc>
          <w:tcPr>
            <w:tcW w:w="1450" w:type="dxa"/>
            <w:vMerge/>
            <w:vAlign w:val="center"/>
          </w:tcPr>
          <w:p w14:paraId="3436A881" w14:textId="77777777" w:rsidR="00665AD4" w:rsidRPr="003D0379" w:rsidRDefault="00665AD4" w:rsidP="00665AD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EB3701" w14:textId="77777777" w:rsidR="00665AD4" w:rsidRPr="003D0379" w:rsidRDefault="00FB511C" w:rsidP="00665AD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消毒の方法</w:t>
            </w:r>
          </w:p>
        </w:tc>
        <w:tc>
          <w:tcPr>
            <w:tcW w:w="5811" w:type="dxa"/>
            <w:gridSpan w:val="5"/>
            <w:vAlign w:val="center"/>
          </w:tcPr>
          <w:p w14:paraId="6DA9E88B" w14:textId="77777777" w:rsidR="00665AD4" w:rsidRPr="003D0379" w:rsidRDefault="00FB511C" w:rsidP="00665AD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蒸気・熱湯・薬品・その他（　　　　　）</w:t>
            </w:r>
          </w:p>
        </w:tc>
      </w:tr>
      <w:tr w:rsidR="00665AD4" w:rsidRPr="003D0379" w14:paraId="3EFCC13C" w14:textId="77777777" w:rsidTr="006E254C">
        <w:trPr>
          <w:cantSplit/>
          <w:trHeight w:val="284"/>
        </w:trPr>
        <w:tc>
          <w:tcPr>
            <w:tcW w:w="1450" w:type="dxa"/>
            <w:vMerge/>
            <w:vAlign w:val="center"/>
          </w:tcPr>
          <w:p w14:paraId="1C0F2E01" w14:textId="77777777" w:rsidR="00665AD4" w:rsidRPr="003D0379" w:rsidRDefault="00665AD4" w:rsidP="00665AD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D64A100" w14:textId="77777777" w:rsidR="00665AD4" w:rsidRPr="003D0379" w:rsidRDefault="00FB511C" w:rsidP="00665AD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手指の消毒</w:t>
            </w:r>
          </w:p>
          <w:p w14:paraId="68813F29" w14:textId="77777777" w:rsidR="00665AD4" w:rsidRPr="003D0379" w:rsidRDefault="00FB511C" w:rsidP="00665AD4">
            <w:pPr>
              <w:spacing w:line="24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設備の設置</w:t>
            </w:r>
          </w:p>
        </w:tc>
        <w:tc>
          <w:tcPr>
            <w:tcW w:w="5811" w:type="dxa"/>
            <w:gridSpan w:val="5"/>
            <w:vAlign w:val="center"/>
          </w:tcPr>
          <w:p w14:paraId="4160F0A5" w14:textId="77777777" w:rsidR="00665AD4" w:rsidRPr="003D0379" w:rsidRDefault="00FB511C" w:rsidP="00665AD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</w:tr>
      <w:tr w:rsidR="00665AD4" w:rsidRPr="003D0379" w14:paraId="0B36FE8F" w14:textId="77777777" w:rsidTr="006E254C">
        <w:trPr>
          <w:cantSplit/>
          <w:trHeight w:val="284"/>
        </w:trPr>
        <w:tc>
          <w:tcPr>
            <w:tcW w:w="1450" w:type="dxa"/>
            <w:vMerge w:val="restart"/>
            <w:vAlign w:val="center"/>
          </w:tcPr>
          <w:p w14:paraId="018DE5BB" w14:textId="77777777" w:rsidR="00665AD4" w:rsidRPr="003D0379" w:rsidRDefault="00FB511C" w:rsidP="00665AD4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3D0379">
              <w:rPr>
                <w:rFonts w:ascii="ＭＳ 明朝" w:eastAsia="ＭＳ 明朝" w:hAnsi="ＭＳ 明朝" w:hint="eastAsia"/>
                <w:szCs w:val="20"/>
              </w:rPr>
              <w:t>テトラクロロエチレンの取扱い</w:t>
            </w:r>
          </w:p>
          <w:p w14:paraId="3BB2DCA0" w14:textId="77777777" w:rsidR="00665AD4" w:rsidRPr="003D0379" w:rsidRDefault="00FB511C" w:rsidP="00665AD4">
            <w:pPr>
              <w:wordWrap w:val="0"/>
              <w:overflowPunct w:val="0"/>
              <w:autoSpaceDE w:val="0"/>
              <w:autoSpaceDN w:val="0"/>
              <w:spacing w:before="120" w:line="240" w:lineRule="exact"/>
              <w:jc w:val="center"/>
              <w:textAlignment w:val="center"/>
              <w:rPr>
                <w:rFonts w:ascii="ＭＳ 明朝" w:eastAsia="ＭＳ 明朝" w:hAnsi="ＭＳ 明朝"/>
                <w:szCs w:val="20"/>
              </w:rPr>
            </w:pPr>
            <w:r w:rsidRPr="003D0379">
              <w:rPr>
                <w:rFonts w:ascii="ＭＳ 明朝" w:eastAsia="ＭＳ 明朝" w:hAnsi="ＭＳ 明朝" w:hint="eastAsia"/>
                <w:szCs w:val="20"/>
              </w:rPr>
              <w:t>有・無</w:t>
            </w:r>
          </w:p>
        </w:tc>
        <w:tc>
          <w:tcPr>
            <w:tcW w:w="1701" w:type="dxa"/>
            <w:vAlign w:val="center"/>
          </w:tcPr>
          <w:p w14:paraId="57C6A79D" w14:textId="77777777" w:rsidR="00665AD4" w:rsidRPr="003D0379" w:rsidRDefault="00FB511C" w:rsidP="00665AD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格納場</w:t>
            </w:r>
          </w:p>
        </w:tc>
        <w:tc>
          <w:tcPr>
            <w:tcW w:w="5811" w:type="dxa"/>
            <w:gridSpan w:val="5"/>
            <w:vAlign w:val="center"/>
          </w:tcPr>
          <w:p w14:paraId="7B190DE5" w14:textId="77777777" w:rsidR="00665AD4" w:rsidRPr="003D0379" w:rsidRDefault="00FB511C" w:rsidP="00665AD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屋内・屋外</w:t>
            </w:r>
          </w:p>
        </w:tc>
      </w:tr>
      <w:tr w:rsidR="00665AD4" w:rsidRPr="003D0379" w14:paraId="5099D221" w14:textId="77777777" w:rsidTr="006E254C">
        <w:trPr>
          <w:cantSplit/>
          <w:trHeight w:val="284"/>
        </w:trPr>
        <w:tc>
          <w:tcPr>
            <w:tcW w:w="1450" w:type="dxa"/>
            <w:vMerge/>
            <w:vAlign w:val="center"/>
          </w:tcPr>
          <w:p w14:paraId="57D06ADF" w14:textId="77777777" w:rsidR="00665AD4" w:rsidRPr="003D0379" w:rsidRDefault="00665AD4" w:rsidP="00665AD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1A0CC51" w14:textId="77777777" w:rsidR="00665AD4" w:rsidRPr="003D0379" w:rsidRDefault="00FB511C" w:rsidP="00665AD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床材</w:t>
            </w:r>
          </w:p>
        </w:tc>
        <w:tc>
          <w:tcPr>
            <w:tcW w:w="5811" w:type="dxa"/>
            <w:gridSpan w:val="5"/>
            <w:vAlign w:val="center"/>
          </w:tcPr>
          <w:p w14:paraId="40CB416D" w14:textId="77777777" w:rsidR="00665AD4" w:rsidRPr="003D0379" w:rsidRDefault="00FB511C" w:rsidP="00665AD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コンクリート・タイル・その他（　　　　）</w:t>
            </w:r>
          </w:p>
        </w:tc>
      </w:tr>
      <w:tr w:rsidR="00665AD4" w:rsidRPr="003D0379" w14:paraId="0CE5362F" w14:textId="77777777" w:rsidTr="006E254C">
        <w:trPr>
          <w:cantSplit/>
          <w:trHeight w:val="284"/>
        </w:trPr>
        <w:tc>
          <w:tcPr>
            <w:tcW w:w="1450" w:type="dxa"/>
            <w:vMerge/>
            <w:vAlign w:val="center"/>
          </w:tcPr>
          <w:p w14:paraId="381F2C88" w14:textId="77777777" w:rsidR="00665AD4" w:rsidRPr="003D0379" w:rsidRDefault="00665AD4" w:rsidP="00665AD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EFC3081" w14:textId="77777777" w:rsidR="00665AD4" w:rsidRPr="003D0379" w:rsidRDefault="00FB511C" w:rsidP="00665AD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廃液処理装置</w:t>
            </w:r>
          </w:p>
        </w:tc>
        <w:tc>
          <w:tcPr>
            <w:tcW w:w="5811" w:type="dxa"/>
            <w:gridSpan w:val="5"/>
            <w:vAlign w:val="center"/>
          </w:tcPr>
          <w:p w14:paraId="4BDD8933" w14:textId="77777777" w:rsidR="00665AD4" w:rsidRPr="003D0379" w:rsidRDefault="00FB511C" w:rsidP="00665AD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有　・　無　・　委託</w:t>
            </w:r>
          </w:p>
        </w:tc>
      </w:tr>
      <w:tr w:rsidR="00665AD4" w:rsidRPr="003D0379" w14:paraId="41C70F80" w14:textId="77777777" w:rsidTr="006E254C">
        <w:trPr>
          <w:cantSplit/>
          <w:trHeight w:val="284"/>
        </w:trPr>
        <w:tc>
          <w:tcPr>
            <w:tcW w:w="1450" w:type="dxa"/>
            <w:vMerge/>
            <w:vAlign w:val="center"/>
          </w:tcPr>
          <w:p w14:paraId="505C5595" w14:textId="77777777" w:rsidR="00665AD4" w:rsidRPr="003D0379" w:rsidRDefault="00665AD4" w:rsidP="00665AD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4C0AED" w14:textId="77777777" w:rsidR="00665AD4" w:rsidRPr="003D0379" w:rsidRDefault="00FB511C" w:rsidP="00665AD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蒸気回収装置</w:t>
            </w:r>
          </w:p>
        </w:tc>
        <w:tc>
          <w:tcPr>
            <w:tcW w:w="5811" w:type="dxa"/>
            <w:gridSpan w:val="5"/>
            <w:vAlign w:val="center"/>
          </w:tcPr>
          <w:p w14:paraId="5D4BD8BF" w14:textId="77777777" w:rsidR="00665AD4" w:rsidRPr="003D0379" w:rsidRDefault="00FB511C" w:rsidP="00665AD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D0379">
              <w:rPr>
                <w:rFonts w:ascii="ＭＳ 明朝" w:eastAsia="ＭＳ 明朝" w:hAnsi="ＭＳ 明朝" w:hint="eastAsia"/>
                <w:szCs w:val="21"/>
              </w:rPr>
              <w:t>有　・　無</w:t>
            </w:r>
          </w:p>
        </w:tc>
      </w:tr>
    </w:tbl>
    <w:p w14:paraId="0CAA66F6" w14:textId="77777777" w:rsidR="00DF51A6" w:rsidRPr="003D0379" w:rsidRDefault="00DF51A6" w:rsidP="00240123">
      <w:pPr>
        <w:rPr>
          <w:rFonts w:ascii="ＭＳ 明朝" w:eastAsia="ＭＳ 明朝" w:hAnsi="ＭＳ 明朝"/>
          <w:szCs w:val="21"/>
        </w:rPr>
      </w:pPr>
    </w:p>
    <w:sectPr w:rsidR="00DF51A6" w:rsidRPr="003D0379" w:rsidSect="00DF51A6">
      <w:pgSz w:w="11906" w:h="16838" w:code="9"/>
      <w:pgMar w:top="1304" w:right="1418" w:bottom="1304" w:left="1418" w:header="851" w:footer="992" w:gutter="0"/>
      <w:cols w:space="425"/>
      <w:docGrid w:type="linesAndChars" w:linePitch="47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F04AC" w14:textId="77777777" w:rsidR="00EA29D7" w:rsidRDefault="00EA29D7" w:rsidP="009B3EE2">
      <w:r>
        <w:separator/>
      </w:r>
    </w:p>
  </w:endnote>
  <w:endnote w:type="continuationSeparator" w:id="0">
    <w:p w14:paraId="373DDF1A" w14:textId="77777777" w:rsidR="00EA29D7" w:rsidRDefault="00EA29D7" w:rsidP="009B3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0C069" w14:textId="77777777" w:rsidR="00EA29D7" w:rsidRDefault="00EA29D7" w:rsidP="009B3EE2">
      <w:r>
        <w:separator/>
      </w:r>
    </w:p>
  </w:footnote>
  <w:footnote w:type="continuationSeparator" w:id="0">
    <w:p w14:paraId="69978F1B" w14:textId="77777777" w:rsidR="00EA29D7" w:rsidRDefault="00EA29D7" w:rsidP="009B3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7"/>
  <w:drawingGridVerticalSpacing w:val="2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E2"/>
    <w:rsid w:val="000004C1"/>
    <w:rsid w:val="000A12CB"/>
    <w:rsid w:val="000D1F26"/>
    <w:rsid w:val="001064BF"/>
    <w:rsid w:val="00150649"/>
    <w:rsid w:val="001B5C3F"/>
    <w:rsid w:val="001F7781"/>
    <w:rsid w:val="00226487"/>
    <w:rsid w:val="00240123"/>
    <w:rsid w:val="00243FE9"/>
    <w:rsid w:val="002E6492"/>
    <w:rsid w:val="003130C3"/>
    <w:rsid w:val="00332FEC"/>
    <w:rsid w:val="00370F13"/>
    <w:rsid w:val="003D0379"/>
    <w:rsid w:val="003F64A2"/>
    <w:rsid w:val="00405A31"/>
    <w:rsid w:val="00411D92"/>
    <w:rsid w:val="004610D2"/>
    <w:rsid w:val="00491257"/>
    <w:rsid w:val="004D2204"/>
    <w:rsid w:val="004F73BB"/>
    <w:rsid w:val="005770C1"/>
    <w:rsid w:val="006265A1"/>
    <w:rsid w:val="00665AD4"/>
    <w:rsid w:val="00672C0E"/>
    <w:rsid w:val="00696474"/>
    <w:rsid w:val="006A085C"/>
    <w:rsid w:val="006C20A1"/>
    <w:rsid w:val="006E254C"/>
    <w:rsid w:val="006F1F5A"/>
    <w:rsid w:val="00732448"/>
    <w:rsid w:val="007E7056"/>
    <w:rsid w:val="00856951"/>
    <w:rsid w:val="00857B31"/>
    <w:rsid w:val="00874855"/>
    <w:rsid w:val="008A50A8"/>
    <w:rsid w:val="008B277A"/>
    <w:rsid w:val="008C7086"/>
    <w:rsid w:val="0098252D"/>
    <w:rsid w:val="00983394"/>
    <w:rsid w:val="009A200E"/>
    <w:rsid w:val="009B3EE2"/>
    <w:rsid w:val="009E1D8B"/>
    <w:rsid w:val="00A1489F"/>
    <w:rsid w:val="00A507C6"/>
    <w:rsid w:val="00A67637"/>
    <w:rsid w:val="00AC2A68"/>
    <w:rsid w:val="00AC3E6B"/>
    <w:rsid w:val="00AE1788"/>
    <w:rsid w:val="00AF4576"/>
    <w:rsid w:val="00B34D6D"/>
    <w:rsid w:val="00B36655"/>
    <w:rsid w:val="00B95EEA"/>
    <w:rsid w:val="00BE110E"/>
    <w:rsid w:val="00C165DB"/>
    <w:rsid w:val="00C320A9"/>
    <w:rsid w:val="00C92BFB"/>
    <w:rsid w:val="00CB3FE2"/>
    <w:rsid w:val="00CD3076"/>
    <w:rsid w:val="00CF40A5"/>
    <w:rsid w:val="00CF43D8"/>
    <w:rsid w:val="00D70650"/>
    <w:rsid w:val="00D9263A"/>
    <w:rsid w:val="00DF51A6"/>
    <w:rsid w:val="00E075E5"/>
    <w:rsid w:val="00E14F49"/>
    <w:rsid w:val="00E34F00"/>
    <w:rsid w:val="00E350BB"/>
    <w:rsid w:val="00EA29D7"/>
    <w:rsid w:val="00F01FF8"/>
    <w:rsid w:val="00F21CA5"/>
    <w:rsid w:val="00F36E6C"/>
    <w:rsid w:val="00F4421E"/>
    <w:rsid w:val="00F52708"/>
    <w:rsid w:val="00F85F4D"/>
    <w:rsid w:val="00FB511C"/>
    <w:rsid w:val="00FF260C"/>
    <w:rsid w:val="00FF5C28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83F3B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E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E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B3EE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B3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B3EE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3076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D3076"/>
    <w:rPr>
      <w:rFonts w:ascii="游ゴシック Light" w:eastAsia="游ゴシック Light" w:hAnsi="游ゴシック Light" w:cs="Times New Roman"/>
      <w:sz w:val="18"/>
    </w:rPr>
  </w:style>
  <w:style w:type="paragraph" w:styleId="a9">
    <w:name w:val="Revision"/>
    <w:hidden/>
    <w:uiPriority w:val="99"/>
    <w:semiHidden/>
    <w:rsid w:val="00405A3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71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343</Characters>
  <Application>Microsoft Office Word</Application>
  <DocSecurity>0</DocSecurity>
  <Lines>2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2023-12-13T06:48:00Z</dcterms:created>
  <dcterms:modified xsi:type="dcterms:W3CDTF">2023-12-13T06:48:00Z</dcterms:modified>
</cp:coreProperties>
</file>