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55"/>
        <w:gridCol w:w="4024"/>
        <w:gridCol w:w="700"/>
        <w:gridCol w:w="574"/>
        <w:gridCol w:w="462"/>
        <w:gridCol w:w="602"/>
        <w:gridCol w:w="253"/>
        <w:gridCol w:w="209"/>
        <w:gridCol w:w="560"/>
        <w:gridCol w:w="386"/>
      </w:tblGrid>
      <w:tr w:rsidR="00D328CD" w:rsidRPr="00A1780F" w14:paraId="67CA5496" w14:textId="77777777" w:rsidTr="00A1780F">
        <w:trPr>
          <w:trHeight w:val="759"/>
        </w:trPr>
        <w:tc>
          <w:tcPr>
            <w:tcW w:w="987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DE94AD" w14:textId="299914B3" w:rsidR="00D328CD" w:rsidRPr="00A1780F" w:rsidRDefault="002B6D75" w:rsidP="00A178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1780F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AFE0A5" wp14:editId="6029406A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-387350</wp:posOffset>
                      </wp:positionV>
                      <wp:extent cx="1066800" cy="293370"/>
                      <wp:effectExtent l="0" t="3175" r="1905" b="0"/>
                      <wp:wrapNone/>
                      <wp:docPr id="1976143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91C97" w14:textId="77777777" w:rsidR="002D6060" w:rsidRPr="005B115D" w:rsidRDefault="00F94B5A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="002D6060" w:rsidRPr="005B115D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2D6060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FE0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.65pt;margin-top:-30.5pt;width:84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" stroked="f">
                      <v:textbox inset="5.85pt,.7pt,5.85pt,.7pt">
                        <w:txbxContent>
                          <w:p w14:paraId="18991C97" w14:textId="77777777" w:rsidR="002D6060" w:rsidRPr="005B115D" w:rsidRDefault="00F94B5A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D6060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2D6060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FA7795" w14:textId="77777777" w:rsidR="00617ED1" w:rsidRPr="00A1780F" w:rsidRDefault="001F5C8C" w:rsidP="00A1780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A1780F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A1780F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553C41" w:rsidRPr="00A1780F">
              <w:rPr>
                <w:rFonts w:ascii="ＭＳ 明朝" w:hAnsi="ＭＳ 明朝" w:hint="eastAsia"/>
                <w:b/>
                <w:sz w:val="28"/>
                <w:szCs w:val="28"/>
              </w:rPr>
              <w:t>団体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A1780F" w14:paraId="53ABFE59" w14:textId="77777777" w:rsidTr="00A1780F">
        <w:trPr>
          <w:trHeight w:val="407"/>
        </w:trPr>
        <w:tc>
          <w:tcPr>
            <w:tcW w:w="6124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81BE6F1" w14:textId="77777777" w:rsidR="00617ED1" w:rsidRPr="00A1780F" w:rsidRDefault="00617ED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778D55" w14:textId="77777777" w:rsidR="00617ED1" w:rsidRPr="00A1780F" w:rsidRDefault="00E02635" w:rsidP="00D17C2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75D14B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CEAF4CD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CBE2C0B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6AC9E74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74796BE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EBF42" w14:textId="77777777" w:rsidR="00617ED1" w:rsidRPr="00A1780F" w:rsidRDefault="00617ED1" w:rsidP="00A1780F">
            <w:pPr>
              <w:ind w:right="280"/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232B4" w:rsidRPr="00A1780F" w14:paraId="5D500A68" w14:textId="77777777" w:rsidTr="00A1780F">
        <w:trPr>
          <w:trHeight w:val="583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497F17" w14:textId="77777777" w:rsidR="006B6FC2" w:rsidRPr="00A1780F" w:rsidRDefault="00AE7895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名　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D5845" w14:textId="77777777" w:rsidR="00AF2510" w:rsidRPr="00A1780F" w:rsidRDefault="00AF2510" w:rsidP="00AF2510">
            <w:pPr>
              <w:rPr>
                <w:rFonts w:hint="eastAsia"/>
                <w:sz w:val="18"/>
                <w:szCs w:val="18"/>
              </w:rPr>
            </w:pPr>
          </w:p>
        </w:tc>
      </w:tr>
      <w:tr w:rsidR="00AE7895" w:rsidRPr="00A1780F" w14:paraId="2197C59C" w14:textId="77777777" w:rsidTr="00A1780F">
        <w:trPr>
          <w:trHeight w:val="578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2AC3296" w14:textId="77777777" w:rsidR="00AE7895" w:rsidRPr="00A1780F" w:rsidRDefault="00AE7895" w:rsidP="00AE7895">
            <w:pPr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所在地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D9989" w14:textId="77777777" w:rsidR="007A3F2B" w:rsidRPr="00A1780F" w:rsidRDefault="007A3F2B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553C41" w:rsidRPr="00A1780F" w14:paraId="5FE08055" w14:textId="77777777" w:rsidTr="00A1780F">
        <w:trPr>
          <w:trHeight w:val="467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5684A4ED" w14:textId="77777777" w:rsidR="00553C41" w:rsidRPr="00A1780F" w:rsidRDefault="00553C41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代表者氏名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7EBDE" w14:textId="77777777" w:rsidR="00553C41" w:rsidRPr="00A1780F" w:rsidRDefault="00553C41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5042" w:rsidRPr="00A1780F" w14:paraId="437BDC2C" w14:textId="77777777" w:rsidTr="00A1780F">
        <w:trPr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42A8312B" w14:textId="77777777" w:rsidR="00A15042" w:rsidRPr="00A1780F" w:rsidRDefault="00A15042" w:rsidP="00AE7895">
            <w:pPr>
              <w:rPr>
                <w:rFonts w:hint="eastAsia"/>
                <w:b/>
                <w:sz w:val="22"/>
                <w:szCs w:val="22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連絡先</w:t>
            </w:r>
          </w:p>
          <w:p w14:paraId="497314DD" w14:textId="77777777" w:rsidR="00A15042" w:rsidRPr="00A1780F" w:rsidRDefault="00A15042" w:rsidP="00AE7895">
            <w:pPr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EF43EBF" w14:textId="77777777" w:rsidR="00A15042" w:rsidRPr="00A1780F" w:rsidRDefault="00A15042" w:rsidP="00A7359A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804C5" w14:textId="77777777" w:rsidR="00A15042" w:rsidRPr="00A1780F" w:rsidRDefault="00A15042" w:rsidP="00A7359A">
            <w:pPr>
              <w:rPr>
                <w:rFonts w:hint="eastAsia"/>
                <w:sz w:val="18"/>
                <w:szCs w:val="18"/>
              </w:rPr>
            </w:pPr>
          </w:p>
        </w:tc>
      </w:tr>
      <w:tr w:rsidR="00F71DF3" w:rsidRPr="00A1780F" w14:paraId="791E18A2" w14:textId="77777777" w:rsidTr="00A1780F">
        <w:trPr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01BA5F53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E7B6BC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445C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D43C7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8"/>
            <w:r>
              <w:rPr>
                <w:sz w:val="18"/>
                <w:szCs w:val="18"/>
              </w:rPr>
              <w:instrText xml:space="preserve"> FORMCHECKBOX </w:instrText>
            </w:r>
            <w:r w:rsidR="007C340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F71DF3" w:rsidRPr="00A1780F" w14:paraId="06C0D493" w14:textId="77777777" w:rsidTr="00A1780F">
        <w:trPr>
          <w:trHeight w:val="339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12A3FC0F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8099302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/>
                <w:sz w:val="20"/>
                <w:szCs w:val="20"/>
              </w:rPr>
              <w:t>E</w:t>
            </w:r>
            <w:r w:rsidRPr="00A1780F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791C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808A8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FORMCHECKBOX</w:instrText>
            </w:r>
            <w:r>
              <w:rPr>
                <w:sz w:val="18"/>
                <w:szCs w:val="18"/>
              </w:rPr>
              <w:instrText xml:space="preserve"> </w:instrText>
            </w:r>
            <w:r w:rsidR="00CF5A6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AE7895" w:rsidRPr="00A1780F" w14:paraId="372A888D" w14:textId="77777777" w:rsidTr="00A1780F">
        <w:trPr>
          <w:trHeight w:val="2094"/>
        </w:trPr>
        <w:tc>
          <w:tcPr>
            <w:tcW w:w="9870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7C014" w14:textId="77777777" w:rsidR="00AE7895" w:rsidRPr="00A1780F" w:rsidRDefault="00AE7895" w:rsidP="00AE7895">
            <w:pPr>
              <w:rPr>
                <w:rFonts w:hint="eastAsia"/>
                <w:sz w:val="12"/>
                <w:szCs w:val="12"/>
              </w:rPr>
            </w:pPr>
          </w:p>
          <w:p w14:paraId="74808D57" w14:textId="77777777" w:rsidR="00697E3B" w:rsidRDefault="00697E3B" w:rsidP="00697E3B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◆松山市内にある事務所又は事業所の名称及び所在地</w:t>
            </w:r>
          </w:p>
          <w:p w14:paraId="02BB26CA" w14:textId="77777777" w:rsidR="00AE7895" w:rsidRPr="00C75C18" w:rsidRDefault="00AE7895" w:rsidP="00697E3B">
            <w:pPr>
              <w:ind w:leftChars="100" w:left="411" w:hangingChars="100" w:hanging="201"/>
              <w:rPr>
                <w:rFonts w:hint="eastAsia"/>
                <w:b/>
                <w:color w:val="FF0000"/>
                <w:sz w:val="20"/>
                <w:szCs w:val="20"/>
              </w:rPr>
            </w:pP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意見</w:t>
            </w:r>
            <w:r w:rsidR="00F22BF0" w:rsidRPr="00C75C18">
              <w:rPr>
                <w:rFonts w:hint="eastAsia"/>
                <w:b/>
                <w:color w:val="FF0000"/>
                <w:sz w:val="20"/>
                <w:szCs w:val="20"/>
              </w:rPr>
              <w:t>を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提出</w:t>
            </w:r>
            <w:r w:rsidR="00C75C18" w:rsidRPr="00C75C18">
              <w:rPr>
                <w:rFonts w:hint="eastAsia"/>
                <w:b/>
                <w:color w:val="FF0000"/>
                <w:sz w:val="20"/>
                <w:szCs w:val="20"/>
              </w:rPr>
              <w:t>す</w:t>
            </w:r>
            <w:r w:rsidR="007A3F2B" w:rsidRPr="00C75C18">
              <w:rPr>
                <w:rFonts w:hint="eastAsia"/>
                <w:b/>
                <w:color w:val="FF0000"/>
                <w:sz w:val="20"/>
                <w:szCs w:val="20"/>
              </w:rPr>
              <w:t>る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法人</w:t>
            </w:r>
            <w:r w:rsidR="00C75C18" w:rsidRPr="00C75C18">
              <w:rPr>
                <w:rFonts w:hint="eastAsia"/>
                <w:b/>
                <w:color w:val="FF0000"/>
                <w:sz w:val="20"/>
                <w:szCs w:val="20"/>
              </w:rPr>
              <w:t>などの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団体の所在地が</w:t>
            </w:r>
            <w:r w:rsidR="00C75C18" w:rsidRPr="00C75C18">
              <w:rPr>
                <w:rFonts w:hint="eastAsia"/>
                <w:b/>
                <w:color w:val="FF0000"/>
                <w:sz w:val="20"/>
                <w:szCs w:val="20"/>
              </w:rPr>
              <w:t>松山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市外</w:t>
            </w:r>
            <w:r w:rsidR="00C75C18" w:rsidRPr="00C75C18">
              <w:rPr>
                <w:rFonts w:hint="eastAsia"/>
                <w:b/>
                <w:color w:val="FF0000"/>
                <w:sz w:val="20"/>
                <w:szCs w:val="20"/>
              </w:rPr>
              <w:t>にある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場合</w:t>
            </w:r>
            <w:r w:rsidR="00C75C18" w:rsidRPr="00C75C18">
              <w:rPr>
                <w:rFonts w:hint="eastAsia"/>
                <w:b/>
                <w:color w:val="FF0000"/>
                <w:sz w:val="20"/>
                <w:szCs w:val="20"/>
              </w:rPr>
              <w:t>は、下記</w:t>
            </w:r>
            <w:r w:rsidR="00697E3B" w:rsidRPr="00C75C18">
              <w:rPr>
                <w:rFonts w:hint="eastAsia"/>
                <w:b/>
                <w:color w:val="FF0000"/>
                <w:sz w:val="20"/>
                <w:szCs w:val="20"/>
              </w:rPr>
              <w:t>に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記入</w:t>
            </w:r>
            <w:r w:rsidR="00C75C18">
              <w:rPr>
                <w:rFonts w:hint="eastAsia"/>
                <w:b/>
                <w:color w:val="FF0000"/>
                <w:sz w:val="20"/>
                <w:szCs w:val="20"/>
              </w:rPr>
              <w:t>して</w:t>
            </w:r>
            <w:r w:rsidR="00F94B5A" w:rsidRPr="00C75C18">
              <w:rPr>
                <w:rFonts w:hint="eastAsia"/>
                <w:b/>
                <w:color w:val="FF0000"/>
                <w:sz w:val="20"/>
                <w:szCs w:val="20"/>
              </w:rPr>
              <w:t>くだ</w:t>
            </w:r>
            <w:r w:rsidRPr="00C75C18">
              <w:rPr>
                <w:rFonts w:hint="eastAsia"/>
                <w:b/>
                <w:color w:val="FF0000"/>
                <w:sz w:val="20"/>
                <w:szCs w:val="20"/>
              </w:rPr>
              <w:t>さい。</w:t>
            </w:r>
          </w:p>
          <w:p w14:paraId="60CBC150" w14:textId="77777777" w:rsidR="00AE7895" w:rsidRPr="00C75C18" w:rsidRDefault="00AE7895" w:rsidP="00AE7895">
            <w:pPr>
              <w:rPr>
                <w:rFonts w:hint="eastAsia"/>
                <w:sz w:val="16"/>
                <w:szCs w:val="16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140"/>
            </w:tblGrid>
            <w:tr w:rsidR="00AE7895" w:rsidRPr="00A1780F" w14:paraId="343B4731" w14:textId="77777777" w:rsidTr="00A1780F">
              <w:trPr>
                <w:trHeight w:val="466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03C4012C" w14:textId="77777777" w:rsidR="00AE7895" w:rsidRPr="00A1780F" w:rsidRDefault="00C75C18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松山市内にある</w:t>
                  </w:r>
                  <w:r w:rsidR="00AE7895" w:rsidRPr="00A1780F">
                    <w:rPr>
                      <w:rFonts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116D96B5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AE7895" w:rsidRPr="00A1780F" w14:paraId="771FA16B" w14:textId="77777777" w:rsidTr="00A1780F">
              <w:trPr>
                <w:trHeight w:val="673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6126E76F" w14:textId="77777777" w:rsidR="00AE7895" w:rsidRPr="00A1780F" w:rsidRDefault="00AE7895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C8975DA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A1780F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714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07AEE95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1380772A" w14:textId="77777777" w:rsidR="00F60568" w:rsidRPr="00A1780F" w:rsidRDefault="00F60568" w:rsidP="00AE7895">
            <w:pPr>
              <w:rPr>
                <w:rFonts w:hint="eastAsia"/>
                <w:sz w:val="12"/>
                <w:szCs w:val="12"/>
              </w:rPr>
            </w:pPr>
          </w:p>
          <w:p w14:paraId="4268524F" w14:textId="77777777" w:rsidR="007A3F2B" w:rsidRPr="00A1780F" w:rsidRDefault="007A3F2B" w:rsidP="00AE7895">
            <w:pPr>
              <w:rPr>
                <w:rFonts w:hint="eastAsia"/>
                <w:sz w:val="12"/>
                <w:szCs w:val="12"/>
              </w:rPr>
            </w:pPr>
          </w:p>
        </w:tc>
      </w:tr>
    </w:tbl>
    <w:p w14:paraId="75C5599E" w14:textId="77777777" w:rsidR="000C09FE" w:rsidRDefault="000C09FE">
      <w:pPr>
        <w:rPr>
          <w:rFonts w:hint="eastAsia"/>
          <w:sz w:val="20"/>
          <w:szCs w:val="20"/>
        </w:rPr>
      </w:pPr>
    </w:p>
    <w:p w14:paraId="2F0BFEC8" w14:textId="77777777" w:rsidR="00BF11AC" w:rsidRPr="00C75C18" w:rsidRDefault="00BF11AC" w:rsidP="00BF11AC">
      <w:pPr>
        <w:rPr>
          <w:rFonts w:hint="eastAsia"/>
          <w:b/>
          <w:color w:val="FF0000"/>
          <w:sz w:val="22"/>
          <w:szCs w:val="22"/>
          <w:shd w:val="pct15" w:color="auto" w:fill="FFFFFF"/>
        </w:rPr>
      </w:pPr>
      <w:r w:rsidRPr="00C75C18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7A3A0636" w14:textId="77777777" w:rsidR="00BF11AC" w:rsidRPr="003E4A7A" w:rsidRDefault="00BF11AC" w:rsidP="00BF11AC">
      <w:pPr>
        <w:rPr>
          <w:rFonts w:hint="eastAsia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BF11AC" w:rsidRPr="00A1780F" w14:paraId="1C693C59" w14:textId="77777777" w:rsidTr="00FC5968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F0D315E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9E6A" w14:textId="77777777" w:rsidR="00BF11AC" w:rsidRPr="00A1780F" w:rsidRDefault="00E02635" w:rsidP="00FC596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F11AC" w:rsidRPr="00A1780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F11AC" w:rsidRPr="00A1780F" w14:paraId="7762E846" w14:textId="77777777" w:rsidTr="00FC5968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C3CF522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4C1D1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C25B2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F1566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04CE15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BF11AC" w:rsidRPr="00A1780F" w14:paraId="0C2B7D7E" w14:textId="77777777" w:rsidTr="00FC5968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875ADF5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F5277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BF11AC" w:rsidRPr="00A1780F" w14:paraId="6E0924EA" w14:textId="77777777" w:rsidTr="00FC5968">
        <w:trPr>
          <w:trHeight w:val="52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B7A1194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備</w:t>
            </w:r>
            <w:r w:rsidRPr="00A1780F">
              <w:rPr>
                <w:rFonts w:hint="eastAsia"/>
                <w:sz w:val="22"/>
                <w:szCs w:val="22"/>
              </w:rPr>
              <w:t xml:space="preserve"> </w:t>
            </w:r>
            <w:r w:rsidRPr="00A1780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14D8F" w14:textId="77777777" w:rsidR="00BF11AC" w:rsidRPr="00A1780F" w:rsidRDefault="00BF11AC" w:rsidP="00FC596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FDA0729" w14:textId="77777777" w:rsidR="00BF11AC" w:rsidRPr="00C22390" w:rsidRDefault="00BF11AC" w:rsidP="00BF11AC">
      <w:pPr>
        <w:rPr>
          <w:rFonts w:hint="eastAsia"/>
          <w:sz w:val="22"/>
          <w:szCs w:val="22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420"/>
        <w:gridCol w:w="8085"/>
      </w:tblGrid>
      <w:tr w:rsidR="00153799" w:rsidRPr="00A1780F" w14:paraId="580A37FF" w14:textId="77777777" w:rsidTr="00A1780F">
        <w:trPr>
          <w:trHeight w:val="601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A51AE4D" w14:textId="77777777" w:rsidR="00A139B4" w:rsidRPr="00A1780F" w:rsidRDefault="00A72393" w:rsidP="00F32901">
            <w:pPr>
              <w:rPr>
                <w:rFonts w:hint="eastAsia"/>
                <w:b/>
                <w:sz w:val="20"/>
                <w:szCs w:val="20"/>
              </w:rPr>
            </w:pPr>
            <w:r w:rsidRPr="00A1780F">
              <w:rPr>
                <w:rFonts w:hint="eastAsia"/>
                <w:b/>
                <w:sz w:val="20"/>
                <w:szCs w:val="20"/>
              </w:rPr>
              <w:t>実施事案</w:t>
            </w:r>
            <w:r w:rsidR="00153799" w:rsidRPr="00A1780F">
              <w:rPr>
                <w:rFonts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883EF" w14:textId="4C6478E6" w:rsidR="007A3F2B" w:rsidRPr="00A1780F" w:rsidRDefault="002B6D75" w:rsidP="00A72393">
            <w:pPr>
              <w:rPr>
                <w:rFonts w:hint="eastAsia"/>
                <w:sz w:val="20"/>
                <w:szCs w:val="20"/>
              </w:rPr>
            </w:pPr>
            <w:r w:rsidRPr="002B6D75">
              <w:rPr>
                <w:rFonts w:hint="eastAsia"/>
                <w:sz w:val="20"/>
                <w:szCs w:val="20"/>
              </w:rPr>
              <w:t>松山市第７期障がい福祉計画・松山市第３期障がい児福祉計画（案）</w:t>
            </w:r>
          </w:p>
        </w:tc>
      </w:tr>
      <w:tr w:rsidR="00153799" w:rsidRPr="00A1780F" w14:paraId="2A107DAA" w14:textId="77777777" w:rsidTr="00697E3B">
        <w:trPr>
          <w:trHeight w:val="142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1B13191E" w14:textId="77777777" w:rsidR="00153799" w:rsidRPr="00A1780F" w:rsidRDefault="00153799" w:rsidP="00A1780F">
            <w:pPr>
              <w:jc w:val="center"/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74174" w14:textId="77777777" w:rsidR="00C75C18" w:rsidRDefault="00C75C18" w:rsidP="00C75C18">
            <w:pPr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※そのように思う理由もあわせてご記入ください。</w:t>
            </w:r>
          </w:p>
          <w:p w14:paraId="7F56E9C3" w14:textId="77777777" w:rsidR="00C75C18" w:rsidRDefault="00C75C18" w:rsidP="00C75C18">
            <w:pPr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※資料があれば添付してください。</w:t>
            </w:r>
          </w:p>
          <w:p w14:paraId="4452C9E3" w14:textId="77777777" w:rsidR="00C75C18" w:rsidRDefault="00C75C18" w:rsidP="00C75C18">
            <w:pPr>
              <w:ind w:left="200" w:hangingChars="100" w:hanging="200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※この様式で記載を求めている全ての事項が書かれていれば，この様式以外の用紙で提出してもかまいません。</w:t>
            </w:r>
          </w:p>
          <w:p w14:paraId="3717E09B" w14:textId="77777777" w:rsidR="00697E3B" w:rsidRPr="00C75C18" w:rsidRDefault="00C75C18" w:rsidP="00C75C18">
            <w:pPr>
              <w:rPr>
                <w:rFonts w:hint="eastAsia"/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※書ききれない場合は別紙にしてもかません。</w:t>
            </w:r>
          </w:p>
        </w:tc>
      </w:tr>
      <w:tr w:rsidR="00153799" w:rsidRPr="00A1780F" w14:paraId="1DC854D4" w14:textId="77777777" w:rsidTr="00913592">
        <w:trPr>
          <w:trHeight w:val="359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1B70D" w14:textId="77777777" w:rsidR="00153799" w:rsidRPr="00A1780F" w:rsidRDefault="00C75C18" w:rsidP="004139F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（ご意見記載欄）</w:t>
            </w:r>
          </w:p>
        </w:tc>
      </w:tr>
    </w:tbl>
    <w:p w14:paraId="296AFA18" w14:textId="77777777" w:rsidR="00913592" w:rsidRPr="00A7359A" w:rsidRDefault="00697E3B" w:rsidP="0091359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21255A">
        <w:rPr>
          <w:rFonts w:hint="eastAsia"/>
          <w:sz w:val="24"/>
        </w:rPr>
        <w:t>ご</w:t>
      </w:r>
      <w:r w:rsidR="00913592">
        <w:rPr>
          <w:rFonts w:hint="eastAsia"/>
          <w:sz w:val="24"/>
        </w:rPr>
        <w:t>意見記載欄は裏面に</w:t>
      </w:r>
      <w:r>
        <w:rPr>
          <w:rFonts w:hint="eastAsia"/>
          <w:sz w:val="24"/>
        </w:rPr>
        <w:t>続いています</w:t>
      </w:r>
      <w:r w:rsidR="00913592">
        <w:rPr>
          <w:rFonts w:hint="eastAsia"/>
          <w:sz w:val="24"/>
        </w:rPr>
        <w:t>）</w:t>
      </w:r>
    </w:p>
    <w:p w14:paraId="08094396" w14:textId="77777777" w:rsidR="00913592" w:rsidRPr="00913592" w:rsidRDefault="00913592">
      <w:pPr>
        <w:rPr>
          <w:sz w:val="22"/>
          <w:szCs w:val="22"/>
        </w:rPr>
      </w:pPr>
    </w:p>
    <w:tbl>
      <w:tblPr>
        <w:tblW w:w="987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0"/>
      </w:tblGrid>
      <w:tr w:rsidR="00BF11AC" w:rsidRPr="00A1780F" w14:paraId="54D69392" w14:textId="77777777" w:rsidTr="00697E3B">
        <w:trPr>
          <w:trHeight w:val="14732"/>
        </w:trPr>
        <w:tc>
          <w:tcPr>
            <w:tcW w:w="9870" w:type="dxa"/>
            <w:shd w:val="clear" w:color="auto" w:fill="auto"/>
          </w:tcPr>
          <w:p w14:paraId="6672954D" w14:textId="77777777" w:rsidR="00BF11AC" w:rsidRPr="00A1780F" w:rsidRDefault="00697E3B" w:rsidP="00697E3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F2C8A">
              <w:rPr>
                <w:rFonts w:hint="eastAsia"/>
                <w:sz w:val="22"/>
                <w:szCs w:val="22"/>
              </w:rPr>
              <w:t>ご</w:t>
            </w:r>
            <w:r w:rsidR="00913592">
              <w:rPr>
                <w:rFonts w:hint="eastAsia"/>
                <w:sz w:val="22"/>
                <w:szCs w:val="22"/>
              </w:rPr>
              <w:t>意見記載欄の</w:t>
            </w:r>
            <w:r>
              <w:rPr>
                <w:rFonts w:hint="eastAsia"/>
                <w:sz w:val="22"/>
                <w:szCs w:val="22"/>
              </w:rPr>
              <w:t>続き</w:t>
            </w:r>
            <w:r w:rsidR="0091359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46E837C2" w14:textId="77777777" w:rsidR="00DC591B" w:rsidRDefault="00DC591B" w:rsidP="00BF11AC">
      <w:pPr>
        <w:rPr>
          <w:rFonts w:hint="eastAsia"/>
          <w:sz w:val="22"/>
          <w:szCs w:val="22"/>
        </w:rPr>
      </w:pPr>
    </w:p>
    <w:sectPr w:rsidR="00DC591B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5451" w14:textId="77777777" w:rsidR="002B6D75" w:rsidRDefault="002B6D75" w:rsidP="002B6D75">
      <w:r>
        <w:separator/>
      </w:r>
    </w:p>
  </w:endnote>
  <w:endnote w:type="continuationSeparator" w:id="0">
    <w:p w14:paraId="32CD07E5" w14:textId="77777777" w:rsidR="002B6D75" w:rsidRDefault="002B6D75" w:rsidP="002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0B9B" w14:textId="77777777" w:rsidR="002B6D75" w:rsidRDefault="002B6D75" w:rsidP="002B6D75">
      <w:r>
        <w:separator/>
      </w:r>
    </w:p>
  </w:footnote>
  <w:footnote w:type="continuationSeparator" w:id="0">
    <w:p w14:paraId="3D8F2623" w14:textId="77777777" w:rsidR="002B6D75" w:rsidRDefault="002B6D75" w:rsidP="002B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8878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80131"/>
    <w:rsid w:val="000A3C16"/>
    <w:rsid w:val="000B3C3C"/>
    <w:rsid w:val="000C09FE"/>
    <w:rsid w:val="000C51E4"/>
    <w:rsid w:val="001360F4"/>
    <w:rsid w:val="001450A9"/>
    <w:rsid w:val="00153799"/>
    <w:rsid w:val="001B74E7"/>
    <w:rsid w:val="001F5C8C"/>
    <w:rsid w:val="0020218E"/>
    <w:rsid w:val="0020689F"/>
    <w:rsid w:val="0021255A"/>
    <w:rsid w:val="00245071"/>
    <w:rsid w:val="00270ACA"/>
    <w:rsid w:val="002B6D75"/>
    <w:rsid w:val="002D6060"/>
    <w:rsid w:val="003A34A2"/>
    <w:rsid w:val="003A4948"/>
    <w:rsid w:val="003E4A7A"/>
    <w:rsid w:val="004139F5"/>
    <w:rsid w:val="00456349"/>
    <w:rsid w:val="004879CA"/>
    <w:rsid w:val="00490443"/>
    <w:rsid w:val="00553C41"/>
    <w:rsid w:val="005B0992"/>
    <w:rsid w:val="005E02E3"/>
    <w:rsid w:val="005F2C8A"/>
    <w:rsid w:val="0060160F"/>
    <w:rsid w:val="00617ED1"/>
    <w:rsid w:val="006641ED"/>
    <w:rsid w:val="00681C56"/>
    <w:rsid w:val="00697E3B"/>
    <w:rsid w:val="006B6FC2"/>
    <w:rsid w:val="007261F3"/>
    <w:rsid w:val="00735EC9"/>
    <w:rsid w:val="007953BC"/>
    <w:rsid w:val="007977C4"/>
    <w:rsid w:val="007A3F2B"/>
    <w:rsid w:val="007C3404"/>
    <w:rsid w:val="008324C5"/>
    <w:rsid w:val="00875A61"/>
    <w:rsid w:val="00911E4E"/>
    <w:rsid w:val="00913592"/>
    <w:rsid w:val="009606F8"/>
    <w:rsid w:val="00963396"/>
    <w:rsid w:val="009C179E"/>
    <w:rsid w:val="00A05A57"/>
    <w:rsid w:val="00A139B4"/>
    <w:rsid w:val="00A15042"/>
    <w:rsid w:val="00A1780F"/>
    <w:rsid w:val="00A359BE"/>
    <w:rsid w:val="00A440B4"/>
    <w:rsid w:val="00A51EEB"/>
    <w:rsid w:val="00A72393"/>
    <w:rsid w:val="00A7359A"/>
    <w:rsid w:val="00AC5A24"/>
    <w:rsid w:val="00AE7895"/>
    <w:rsid w:val="00AF2510"/>
    <w:rsid w:val="00B667B3"/>
    <w:rsid w:val="00BA1E0C"/>
    <w:rsid w:val="00BB65BC"/>
    <w:rsid w:val="00BC0667"/>
    <w:rsid w:val="00BD2326"/>
    <w:rsid w:val="00BF11AC"/>
    <w:rsid w:val="00C124F9"/>
    <w:rsid w:val="00C22390"/>
    <w:rsid w:val="00C70C4C"/>
    <w:rsid w:val="00C75C18"/>
    <w:rsid w:val="00CF5A65"/>
    <w:rsid w:val="00D02DAB"/>
    <w:rsid w:val="00D15CF4"/>
    <w:rsid w:val="00D17C28"/>
    <w:rsid w:val="00D328CD"/>
    <w:rsid w:val="00D35F13"/>
    <w:rsid w:val="00D50C2E"/>
    <w:rsid w:val="00D74727"/>
    <w:rsid w:val="00D76F45"/>
    <w:rsid w:val="00DC591B"/>
    <w:rsid w:val="00E02635"/>
    <w:rsid w:val="00E436C0"/>
    <w:rsid w:val="00E53A70"/>
    <w:rsid w:val="00E56C6D"/>
    <w:rsid w:val="00E87E0D"/>
    <w:rsid w:val="00E918C1"/>
    <w:rsid w:val="00EB6D11"/>
    <w:rsid w:val="00F110DB"/>
    <w:rsid w:val="00F22BF0"/>
    <w:rsid w:val="00F232B4"/>
    <w:rsid w:val="00F32901"/>
    <w:rsid w:val="00F60568"/>
    <w:rsid w:val="00F706CB"/>
    <w:rsid w:val="00F71DF3"/>
    <w:rsid w:val="00F94B5A"/>
    <w:rsid w:val="00FC596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7BAF1B"/>
  <w15:chartTrackingRefBased/>
  <w15:docId w15:val="{B5777A28-83F4-4C3F-9806-3C1B8E67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D7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郷田 俊之</cp:lastModifiedBy>
  <cp:revision>2</cp:revision>
  <dcterms:created xsi:type="dcterms:W3CDTF">2024-01-22T10:39:00Z</dcterms:created>
  <dcterms:modified xsi:type="dcterms:W3CDTF">2024-01-22T10:39:00Z</dcterms:modified>
</cp:coreProperties>
</file>