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DC" w:rsidRDefault="00705BDC">
      <w:r>
        <w:rPr>
          <w:b/>
        </w:rPr>
        <w:t>様式第</w:t>
      </w:r>
      <w:r>
        <w:rPr>
          <w:b/>
        </w:rPr>
        <w:t>14</w:t>
      </w:r>
      <w:r>
        <w:t>（第</w:t>
      </w:r>
      <w:r>
        <w:t>28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705BDC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spacing w:line="360" w:lineRule="auto"/>
            </w:pPr>
            <w:r>
              <w:rPr>
                <w:color w:val="000000"/>
                <w:spacing w:val="22"/>
              </w:rPr>
              <w:t>販売に係る高圧ガスの種</w:t>
            </w:r>
            <w:r>
              <w:rPr>
                <w:color w:val="000000"/>
                <w:spacing w:val="-2"/>
              </w:rPr>
              <w:t>類</w:t>
            </w:r>
            <w:r>
              <w:rPr>
                <w:color w:val="000000"/>
                <w:spacing w:val="20"/>
              </w:rPr>
              <w:t>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snapToGrid w:val="0"/>
            </w:pPr>
          </w:p>
        </w:tc>
      </w:tr>
      <w:tr w:rsidR="00705BDC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705BD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jc w:val="center"/>
            </w:pPr>
            <w:r>
              <w:rPr>
                <w:color w:val="000000"/>
              </w:rPr>
              <w:t>名称（販売所の名称を含む。）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snapToGrid w:val="0"/>
            </w:pPr>
          </w:p>
        </w:tc>
      </w:tr>
      <w:tr w:rsidR="00705BD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snapToGrid w:val="0"/>
            </w:pPr>
          </w:p>
        </w:tc>
      </w:tr>
      <w:tr w:rsidR="00705BD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jc w:val="center"/>
            </w:pPr>
            <w:r>
              <w:rPr>
                <w:color w:val="000000"/>
                <w:spacing w:val="36"/>
              </w:rPr>
              <w:t xml:space="preserve">販　売　所　所　在　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snapToGrid w:val="0"/>
            </w:pPr>
          </w:p>
        </w:tc>
      </w:tr>
      <w:tr w:rsidR="00705BD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jc w:val="center"/>
            </w:pPr>
            <w:r>
              <w:rPr>
                <w:color w:val="000000"/>
                <w:spacing w:val="22"/>
              </w:rPr>
              <w:t>高圧ガスの種類の変更内</w:t>
            </w:r>
            <w:r>
              <w:rPr>
                <w:color w:val="000000"/>
                <w:spacing w:val="-2"/>
              </w:rPr>
              <w:t>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BDC" w:rsidRDefault="00705BDC">
            <w:pPr>
              <w:snapToGrid w:val="0"/>
            </w:pPr>
          </w:p>
        </w:tc>
      </w:tr>
    </w:tbl>
    <w:p w:rsidR="00705BDC" w:rsidRDefault="00705BDC"/>
    <w:p w:rsidR="00705BDC" w:rsidRDefault="00705BDC"/>
    <w:p w:rsidR="00705BDC" w:rsidRDefault="00705BD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705BDC" w:rsidRDefault="00705BDC"/>
    <w:p w:rsidR="00705BDC" w:rsidRDefault="00705BDC"/>
    <w:p w:rsidR="00705BDC" w:rsidRDefault="00705BDC"/>
    <w:p w:rsidR="00705BDC" w:rsidRDefault="00705BD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05BDC" w:rsidRDefault="00705BDC"/>
    <w:p w:rsidR="00705BDC" w:rsidRDefault="00705BDC"/>
    <w:p w:rsidR="00705BDC" w:rsidRDefault="00705BDC"/>
    <w:p w:rsidR="00705BDC" w:rsidRDefault="00705BDC">
      <w:r>
        <w:rPr>
          <w:color w:val="000000"/>
        </w:rPr>
        <w:t xml:space="preserve">　　</w:t>
      </w:r>
      <w:r w:rsidR="00F00719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F0071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05BDC" w:rsidRDefault="00705BDC"/>
    <w:p w:rsidR="00705BDC" w:rsidRDefault="00705BDC"/>
    <w:p w:rsidR="00705BDC" w:rsidRDefault="00705BDC"/>
    <w:p w:rsidR="00705BDC" w:rsidRDefault="00705BDC"/>
    <w:p w:rsidR="00705BDC" w:rsidRDefault="00705BDC"/>
    <w:p w:rsidR="00705BDC" w:rsidRDefault="00705BDC"/>
    <w:p w:rsidR="00705BDC" w:rsidRDefault="00705BDC"/>
    <w:p w:rsidR="00705BDC" w:rsidRDefault="00705BDC"/>
    <w:p w:rsidR="00D5280B" w:rsidRDefault="00D5280B">
      <w:pPr>
        <w:rPr>
          <w:rFonts w:hint="eastAsia"/>
        </w:rPr>
      </w:pPr>
      <w:bookmarkStart w:id="0" w:name="_GoBack"/>
      <w:bookmarkEnd w:id="0"/>
    </w:p>
    <w:p w:rsidR="00705BDC" w:rsidRDefault="00705BDC">
      <w:r>
        <w:rPr>
          <w:color w:val="000000"/>
          <w:sz w:val="21"/>
          <w:szCs w:val="21"/>
        </w:rPr>
        <w:t>備考　１　この用紙の大きさは、日本</w:t>
      </w:r>
      <w:r w:rsidR="00D5280B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705BDC" w:rsidRDefault="00705BDC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sectPr w:rsidR="00705BD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19"/>
    <w:rsid w:val="000A100A"/>
    <w:rsid w:val="00705BDC"/>
    <w:rsid w:val="00D5280B"/>
    <w:rsid w:val="00F00719"/>
    <w:rsid w:val="00F3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33C621"/>
  <w15:chartTrackingRefBased/>
  <w15:docId w15:val="{4AA60962-2CEB-4356-A6E3-971AB8E1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2017-03-31T02:22:00Z</cp:lastPrinted>
  <dcterms:created xsi:type="dcterms:W3CDTF">2021-02-04T07:35:00Z</dcterms:created>
  <dcterms:modified xsi:type="dcterms:W3CDTF">2021-02-05T07:09:00Z</dcterms:modified>
</cp:coreProperties>
</file>